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C9B7" w14:textId="77777777" w:rsidR="000B52E2" w:rsidRPr="00E01C9D" w:rsidRDefault="000B52E2" w:rsidP="000B52E2">
      <w:pPr>
        <w:spacing w:line="0" w:lineRule="atLeast"/>
        <w:ind w:right="20"/>
        <w:jc w:val="center"/>
        <w:rPr>
          <w:rFonts w:ascii="Times New Roman" w:eastAsia="Verdana" w:hAnsi="Times New Roman" w:cs="Times New Roman"/>
          <w:sz w:val="72"/>
          <w:szCs w:val="72"/>
        </w:rPr>
      </w:pPr>
      <w:r>
        <w:rPr>
          <w:rFonts w:ascii="Times New Roman" w:eastAsia="Verdana" w:hAnsi="Times New Roman" w:cs="Times New Roman"/>
          <w:sz w:val="72"/>
          <w:szCs w:val="72"/>
        </w:rPr>
        <w:t>STATUT</w:t>
      </w:r>
    </w:p>
    <w:p w14:paraId="1ED6324C" w14:textId="77777777" w:rsidR="000B52E2" w:rsidRPr="00E01C9D" w:rsidRDefault="000B52E2" w:rsidP="000B52E2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A5445A9" w14:textId="77777777" w:rsidR="000B52E2" w:rsidRPr="00E01C9D" w:rsidRDefault="000B52E2" w:rsidP="000B52E2">
      <w:pPr>
        <w:spacing w:line="306" w:lineRule="exact"/>
        <w:rPr>
          <w:rFonts w:ascii="Times New Roman" w:eastAsia="Times New Roman" w:hAnsi="Times New Roman" w:cs="Times New Roman"/>
          <w:sz w:val="24"/>
        </w:rPr>
      </w:pPr>
    </w:p>
    <w:p w14:paraId="2E0112C7" w14:textId="77777777" w:rsidR="000B52E2" w:rsidRPr="00E01C9D" w:rsidRDefault="000B52E2" w:rsidP="000B52E2">
      <w:pPr>
        <w:spacing w:line="0" w:lineRule="atLeast"/>
        <w:ind w:right="40"/>
        <w:jc w:val="center"/>
        <w:rPr>
          <w:rFonts w:ascii="Times New Roman" w:eastAsia="Verdana" w:hAnsi="Times New Roman" w:cs="Times New Roman"/>
          <w:sz w:val="44"/>
          <w:szCs w:val="44"/>
        </w:rPr>
      </w:pPr>
      <w:r w:rsidRPr="00E01C9D">
        <w:rPr>
          <w:rFonts w:ascii="Times New Roman" w:eastAsia="Verdana" w:hAnsi="Times New Roman" w:cs="Times New Roman"/>
          <w:sz w:val="44"/>
          <w:szCs w:val="44"/>
        </w:rPr>
        <w:t>ZESPOŁU SZKOLNO – PRZEDSZKOLNEGO</w:t>
      </w:r>
    </w:p>
    <w:p w14:paraId="7A3A2079" w14:textId="77777777" w:rsidR="000B52E2" w:rsidRPr="00E01C9D" w:rsidRDefault="000B52E2" w:rsidP="000B52E2">
      <w:pPr>
        <w:spacing w:line="200" w:lineRule="exact"/>
        <w:rPr>
          <w:rFonts w:ascii="Times New Roman" w:eastAsia="Times New Roman" w:hAnsi="Times New Roman" w:cs="Times New Roman"/>
          <w:sz w:val="44"/>
          <w:szCs w:val="44"/>
        </w:rPr>
      </w:pPr>
    </w:p>
    <w:p w14:paraId="22FCCD67" w14:textId="77777777" w:rsidR="000B52E2" w:rsidRPr="00E01C9D" w:rsidRDefault="000B52E2" w:rsidP="000B52E2">
      <w:pPr>
        <w:spacing w:line="200" w:lineRule="exact"/>
        <w:rPr>
          <w:rFonts w:ascii="Times New Roman" w:eastAsia="Times New Roman" w:hAnsi="Times New Roman" w:cs="Times New Roman"/>
          <w:sz w:val="44"/>
          <w:szCs w:val="44"/>
        </w:rPr>
      </w:pPr>
    </w:p>
    <w:p w14:paraId="57609D3E" w14:textId="77777777" w:rsidR="000B52E2" w:rsidRPr="00E01C9D" w:rsidRDefault="000B52E2" w:rsidP="000B52E2">
      <w:pPr>
        <w:spacing w:line="200" w:lineRule="exact"/>
        <w:rPr>
          <w:rFonts w:ascii="Times New Roman" w:eastAsia="Times New Roman" w:hAnsi="Times New Roman" w:cs="Times New Roman"/>
          <w:sz w:val="44"/>
          <w:szCs w:val="44"/>
        </w:rPr>
      </w:pPr>
    </w:p>
    <w:p w14:paraId="307D2F89" w14:textId="77777777" w:rsidR="000B52E2" w:rsidRPr="00E01C9D" w:rsidRDefault="000B52E2" w:rsidP="000B52E2">
      <w:pPr>
        <w:spacing w:line="302" w:lineRule="exact"/>
        <w:rPr>
          <w:rFonts w:ascii="Times New Roman" w:eastAsia="Times New Roman" w:hAnsi="Times New Roman" w:cs="Times New Roman"/>
          <w:sz w:val="44"/>
          <w:szCs w:val="44"/>
        </w:rPr>
      </w:pPr>
    </w:p>
    <w:p w14:paraId="4D9576B5" w14:textId="77777777" w:rsidR="000B52E2" w:rsidRDefault="000B52E2" w:rsidP="000B52E2">
      <w:pPr>
        <w:spacing w:line="0" w:lineRule="atLeast"/>
        <w:ind w:right="40"/>
        <w:jc w:val="center"/>
        <w:rPr>
          <w:rFonts w:ascii="Times New Roman" w:eastAsia="Verdana" w:hAnsi="Times New Roman" w:cs="Times New Roman"/>
          <w:sz w:val="44"/>
          <w:szCs w:val="44"/>
        </w:rPr>
      </w:pPr>
      <w:r w:rsidRPr="00E01C9D">
        <w:rPr>
          <w:rFonts w:ascii="Times New Roman" w:eastAsia="Verdana" w:hAnsi="Times New Roman" w:cs="Times New Roman"/>
          <w:sz w:val="44"/>
          <w:szCs w:val="44"/>
        </w:rPr>
        <w:t>W PSZCZYNIE</w:t>
      </w:r>
    </w:p>
    <w:p w14:paraId="79F7D2B8" w14:textId="77777777" w:rsidR="000B52E2" w:rsidRDefault="000B52E2" w:rsidP="000B52E2">
      <w:pPr>
        <w:spacing w:line="0" w:lineRule="atLeast"/>
        <w:ind w:right="40"/>
        <w:jc w:val="center"/>
        <w:rPr>
          <w:rFonts w:ascii="Times New Roman" w:eastAsia="Verdana" w:hAnsi="Times New Roman" w:cs="Times New Roman"/>
          <w:sz w:val="44"/>
          <w:szCs w:val="44"/>
        </w:rPr>
      </w:pPr>
    </w:p>
    <w:p w14:paraId="335BDC4C" w14:textId="77777777" w:rsidR="000B52E2" w:rsidRPr="00B201C0" w:rsidRDefault="000B52E2" w:rsidP="000B52E2">
      <w:pPr>
        <w:spacing w:line="0" w:lineRule="atLeast"/>
        <w:ind w:right="40"/>
        <w:jc w:val="center"/>
        <w:rPr>
          <w:rFonts w:ascii="Times New Roman" w:eastAsia="Verdana" w:hAnsi="Times New Roman" w:cs="Times New Roman"/>
          <w:sz w:val="44"/>
          <w:szCs w:val="44"/>
        </w:rPr>
      </w:pPr>
      <w:r w:rsidRPr="00B201C0">
        <w:rPr>
          <w:rFonts w:ascii="Times New Roman" w:eastAsia="Verdana" w:hAnsi="Times New Roman" w:cs="Times New Roman"/>
          <w:sz w:val="44"/>
          <w:szCs w:val="44"/>
        </w:rPr>
        <w:t>TEKST UJEDNOLICONY</w:t>
      </w:r>
    </w:p>
    <w:p w14:paraId="661F2866" w14:textId="77777777" w:rsidR="000B52E2" w:rsidRPr="00B201C0" w:rsidRDefault="000B52E2" w:rsidP="000B52E2">
      <w:pPr>
        <w:spacing w:line="20" w:lineRule="exact"/>
        <w:rPr>
          <w:rFonts w:ascii="Times New Roman" w:eastAsia="Times New Roman" w:hAnsi="Times New Roman" w:cs="Times New Roman"/>
          <w:sz w:val="44"/>
          <w:szCs w:val="44"/>
        </w:rPr>
      </w:pPr>
    </w:p>
    <w:p w14:paraId="545DB442" w14:textId="77777777" w:rsidR="000B52E2" w:rsidRPr="00B201C0" w:rsidRDefault="000B52E2" w:rsidP="000B52E2">
      <w:pPr>
        <w:spacing w:line="200" w:lineRule="exact"/>
        <w:rPr>
          <w:rFonts w:ascii="Times New Roman" w:eastAsia="Times New Roman" w:hAnsi="Times New Roman" w:cs="Times New Roman"/>
          <w:sz w:val="44"/>
          <w:szCs w:val="44"/>
        </w:rPr>
      </w:pPr>
    </w:p>
    <w:p w14:paraId="29D934B3" w14:textId="77777777" w:rsidR="000B52E2" w:rsidRPr="00E01C9D" w:rsidRDefault="000B52E2" w:rsidP="000B52E2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CC78003" w14:textId="77777777" w:rsidR="000B52E2" w:rsidRPr="00E01C9D" w:rsidRDefault="000B52E2" w:rsidP="000B52E2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C86A36B" w14:textId="77777777" w:rsidR="000B52E2" w:rsidRPr="00E01C9D" w:rsidRDefault="000B52E2" w:rsidP="000B52E2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34381FC8" w14:textId="77777777" w:rsidR="000B52E2" w:rsidRPr="00E01C9D" w:rsidRDefault="000B52E2" w:rsidP="000B52E2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8280250" w14:textId="77777777" w:rsidR="000B52E2" w:rsidRPr="00E01C9D" w:rsidRDefault="000B52E2" w:rsidP="000B52E2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1ED9BEA" w14:textId="77777777" w:rsidR="000B52E2" w:rsidRDefault="000B52E2" w:rsidP="000B52E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834C93" w14:textId="77777777" w:rsidR="000B52E2" w:rsidRDefault="000B52E2" w:rsidP="000B52E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1DAB2D" w14:textId="77777777" w:rsidR="000B52E2" w:rsidRDefault="000B52E2" w:rsidP="000B52E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3C95EC" w14:textId="77777777" w:rsidR="000B52E2" w:rsidRDefault="000B52E2" w:rsidP="000B52E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503788" w14:textId="77777777" w:rsidR="000B52E2" w:rsidRDefault="000B52E2" w:rsidP="000B52E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6F2A1C" w14:textId="77777777" w:rsidR="000B52E2" w:rsidRDefault="000B52E2" w:rsidP="000B52E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AF43E5" w14:textId="77777777" w:rsidR="000B52E2" w:rsidRDefault="000B52E2" w:rsidP="000B52E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0CC8C39" w14:textId="77777777" w:rsidR="000B52E2" w:rsidRDefault="000B52E2" w:rsidP="000B52E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2C2CFE" w14:textId="77777777" w:rsidR="000B52E2" w:rsidRDefault="000B52E2" w:rsidP="000B52E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C6CE48" w14:textId="77777777" w:rsidR="000B52E2" w:rsidRDefault="000B52E2" w:rsidP="000B52E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CE4A156" w14:textId="77777777" w:rsidR="000B52E2" w:rsidRDefault="000B52E2" w:rsidP="000B52E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0E307D" w14:textId="77777777" w:rsidR="000B52E2" w:rsidRDefault="000B52E2" w:rsidP="000B52E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6719DA" w14:textId="77777777" w:rsidR="000B52E2" w:rsidRDefault="000B52E2" w:rsidP="000B52E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57B65C" w14:textId="77777777" w:rsidR="000B52E2" w:rsidRDefault="000B52E2" w:rsidP="000B52E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FBAC21" w14:textId="77777777" w:rsidR="000B52E2" w:rsidRDefault="000B52E2" w:rsidP="000B52E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4075D7B" w14:textId="77777777" w:rsidR="000B52E2" w:rsidRDefault="000B52E2" w:rsidP="000B52E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9A1C50" w14:textId="77777777" w:rsidR="000B52E2" w:rsidRDefault="000B52E2" w:rsidP="000B52E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83D00BA" w14:textId="77777777" w:rsidR="000B52E2" w:rsidRDefault="000B52E2" w:rsidP="000B52E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51CD58" w14:textId="77777777" w:rsidR="000B52E2" w:rsidRDefault="000B52E2" w:rsidP="000B52E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83F606A" w14:textId="77777777" w:rsidR="000B52E2" w:rsidRDefault="000B52E2" w:rsidP="000B52E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262AC3B" w14:textId="77777777" w:rsidR="000B52E2" w:rsidRDefault="000B52E2" w:rsidP="000B52E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E763895" w14:textId="77777777" w:rsidR="000B52E2" w:rsidRDefault="000B52E2" w:rsidP="000B52E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65B493" w14:textId="77777777" w:rsidR="000B52E2" w:rsidRDefault="000B52E2" w:rsidP="000B52E2">
      <w:pPr>
        <w:spacing w:line="204" w:lineRule="exact"/>
        <w:rPr>
          <w:rFonts w:ascii="Times New Roman" w:eastAsia="Times New Roman" w:hAnsi="Times New Roman"/>
          <w:sz w:val="24"/>
        </w:rPr>
      </w:pPr>
    </w:p>
    <w:p w14:paraId="10CD3C67" w14:textId="77777777" w:rsidR="000B52E2" w:rsidRPr="00CD43B1" w:rsidRDefault="000B52E2" w:rsidP="000B52E2">
      <w:pPr>
        <w:spacing w:line="0" w:lineRule="atLeast"/>
        <w:jc w:val="right"/>
        <w:rPr>
          <w:rFonts w:ascii="Times New Roman" w:hAnsi="Times New Roman" w:cs="Times New Roman"/>
          <w:b/>
          <w:sz w:val="22"/>
        </w:rPr>
      </w:pPr>
      <w:r w:rsidRPr="00CD43B1">
        <w:rPr>
          <w:rFonts w:ascii="Times New Roman" w:hAnsi="Times New Roman" w:cs="Times New Roman"/>
          <w:b/>
          <w:sz w:val="22"/>
        </w:rPr>
        <w:t>Statut uchwalono</w:t>
      </w:r>
    </w:p>
    <w:p w14:paraId="2C92FC75" w14:textId="77777777" w:rsidR="000B52E2" w:rsidRPr="00CD43B1" w:rsidRDefault="000B52E2" w:rsidP="000B52E2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1DEBE175" w14:textId="77777777" w:rsidR="000B52E2" w:rsidRPr="00CD43B1" w:rsidRDefault="000B52E2" w:rsidP="000B52E2">
      <w:pPr>
        <w:spacing w:line="0" w:lineRule="atLeast"/>
        <w:jc w:val="right"/>
        <w:rPr>
          <w:rFonts w:ascii="Times New Roman" w:hAnsi="Times New Roman" w:cs="Times New Roman"/>
          <w:b/>
          <w:sz w:val="22"/>
        </w:rPr>
      </w:pPr>
      <w:r w:rsidRPr="00CD43B1">
        <w:rPr>
          <w:rFonts w:ascii="Times New Roman" w:hAnsi="Times New Roman" w:cs="Times New Roman"/>
          <w:b/>
          <w:sz w:val="22"/>
        </w:rPr>
        <w:t>11 października 2019</w:t>
      </w:r>
    </w:p>
    <w:p w14:paraId="7D350DE2" w14:textId="77777777" w:rsidR="000B52E2" w:rsidRPr="00CD43B1" w:rsidRDefault="000B52E2" w:rsidP="000B52E2">
      <w:pPr>
        <w:spacing w:line="0" w:lineRule="atLeast"/>
        <w:jc w:val="right"/>
        <w:rPr>
          <w:b/>
          <w:sz w:val="22"/>
        </w:rPr>
        <w:sectPr w:rsidR="000B52E2" w:rsidRPr="00CD43B1">
          <w:pgSz w:w="11900" w:h="16838"/>
          <w:pgMar w:top="1440" w:right="1124" w:bottom="1440" w:left="1440" w:header="0" w:footer="0" w:gutter="0"/>
          <w:cols w:space="0" w:equalWidth="0">
            <w:col w:w="9340"/>
          </w:cols>
          <w:docGrid w:linePitch="360"/>
        </w:sectPr>
      </w:pPr>
    </w:p>
    <w:p w14:paraId="776282C5" w14:textId="77777777" w:rsidR="000B52E2" w:rsidRDefault="000B52E2" w:rsidP="000B52E2">
      <w:pPr>
        <w:spacing w:line="352" w:lineRule="exact"/>
        <w:rPr>
          <w:rFonts w:ascii="Times New Roman" w:eastAsia="Times New Roman" w:hAnsi="Times New Roman"/>
        </w:rPr>
      </w:pPr>
      <w:bookmarkStart w:id="0" w:name="page2"/>
      <w:bookmarkEnd w:id="0"/>
    </w:p>
    <w:p w14:paraId="193FC085" w14:textId="77777777" w:rsidR="000B52E2" w:rsidRPr="00CD43B1" w:rsidRDefault="000B52E2" w:rsidP="000B52E2">
      <w:pPr>
        <w:numPr>
          <w:ilvl w:val="2"/>
          <w:numId w:val="1"/>
        </w:numPr>
        <w:tabs>
          <w:tab w:val="left" w:pos="4704"/>
        </w:tabs>
        <w:spacing w:line="0" w:lineRule="atLeast"/>
        <w:ind w:left="4704" w:hanging="146"/>
        <w:rPr>
          <w:rFonts w:ascii="Times New Roman" w:hAnsi="Times New Roman" w:cs="Times New Roman"/>
          <w:b/>
          <w:sz w:val="24"/>
          <w:szCs w:val="24"/>
        </w:rPr>
      </w:pPr>
      <w:r w:rsidRPr="00CD43B1">
        <w:rPr>
          <w:rFonts w:ascii="Times New Roman" w:hAnsi="Times New Roman" w:cs="Times New Roman"/>
          <w:b/>
          <w:sz w:val="24"/>
          <w:szCs w:val="24"/>
        </w:rPr>
        <w:t>1</w:t>
      </w:r>
    </w:p>
    <w:p w14:paraId="3DC97905" w14:textId="77777777" w:rsidR="000B52E2" w:rsidRPr="00CD43B1" w:rsidRDefault="000B52E2" w:rsidP="000B52E2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</w:p>
    <w:p w14:paraId="75349253" w14:textId="77777777" w:rsidR="000B52E2" w:rsidRPr="00CD43B1" w:rsidRDefault="000B52E2" w:rsidP="000B52E2">
      <w:pPr>
        <w:numPr>
          <w:ilvl w:val="0"/>
          <w:numId w:val="1"/>
        </w:numPr>
        <w:tabs>
          <w:tab w:val="left" w:pos="284"/>
        </w:tabs>
        <w:spacing w:line="23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 xml:space="preserve">Zespół </w:t>
      </w:r>
      <w:proofErr w:type="spellStart"/>
      <w:r w:rsidRPr="00CD43B1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CD43B1">
        <w:rPr>
          <w:rFonts w:ascii="Times New Roman" w:hAnsi="Times New Roman" w:cs="Times New Roman"/>
          <w:sz w:val="24"/>
          <w:szCs w:val="24"/>
        </w:rPr>
        <w:t xml:space="preserve"> - Przedszkolny w Pszczynie jest jednostką powołaną aktem założycielskim Uchwałą nr VI/78/19 Rady Miejskiej w Pszczynie z dnia 21 marca 2019 roku.</w:t>
      </w:r>
    </w:p>
    <w:p w14:paraId="7CDE6E5D" w14:textId="77777777" w:rsidR="000B52E2" w:rsidRPr="00CD43B1" w:rsidRDefault="000B52E2" w:rsidP="000B52E2">
      <w:pPr>
        <w:spacing w:line="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C3CDB7F" w14:textId="77777777" w:rsidR="000B52E2" w:rsidRPr="00CD43B1" w:rsidRDefault="000B52E2" w:rsidP="000B52E2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 xml:space="preserve">W skład Zespołu </w:t>
      </w:r>
      <w:proofErr w:type="spellStart"/>
      <w:r w:rsidRPr="00CD43B1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CD43B1">
        <w:rPr>
          <w:rFonts w:ascii="Times New Roman" w:hAnsi="Times New Roman" w:cs="Times New Roman"/>
          <w:sz w:val="24"/>
          <w:szCs w:val="24"/>
        </w:rPr>
        <w:t xml:space="preserve"> - Przedszkolnego w Pszczynie wchodzą:</w:t>
      </w:r>
    </w:p>
    <w:p w14:paraId="45BD7EC3" w14:textId="77777777" w:rsidR="000B52E2" w:rsidRPr="00CD43B1" w:rsidRDefault="000B52E2" w:rsidP="000B52E2">
      <w:pPr>
        <w:spacing w:line="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1B4E0C6" w14:textId="77777777" w:rsidR="000B52E2" w:rsidRPr="00CD43B1" w:rsidRDefault="000B52E2" w:rsidP="000B52E2">
      <w:pPr>
        <w:numPr>
          <w:ilvl w:val="1"/>
          <w:numId w:val="1"/>
        </w:numPr>
        <w:tabs>
          <w:tab w:val="left" w:pos="844"/>
        </w:tabs>
        <w:spacing w:line="0" w:lineRule="atLeast"/>
        <w:ind w:left="844" w:hanging="277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>Szkoła Podstawowa nr 3 im. Jana Pawła II w Pszczynie;</w:t>
      </w:r>
    </w:p>
    <w:p w14:paraId="631FCEEA" w14:textId="77777777" w:rsidR="000B52E2" w:rsidRPr="00CD43B1" w:rsidRDefault="000B52E2" w:rsidP="000B52E2">
      <w:pPr>
        <w:spacing w:line="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651CFAE" w14:textId="77777777" w:rsidR="000B52E2" w:rsidRPr="00CD43B1" w:rsidRDefault="000B52E2" w:rsidP="000B52E2">
      <w:pPr>
        <w:numPr>
          <w:ilvl w:val="1"/>
          <w:numId w:val="1"/>
        </w:numPr>
        <w:tabs>
          <w:tab w:val="left" w:pos="844"/>
        </w:tabs>
        <w:spacing w:line="0" w:lineRule="atLeast"/>
        <w:ind w:left="844" w:hanging="277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>Przedszkole nr 3 w Pszczynie.</w:t>
      </w:r>
    </w:p>
    <w:p w14:paraId="1B993CE6" w14:textId="77777777" w:rsidR="000B52E2" w:rsidRPr="00CD43B1" w:rsidRDefault="000B52E2" w:rsidP="000B52E2">
      <w:pPr>
        <w:spacing w:line="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0C2129A" w14:textId="77777777" w:rsidR="000B52E2" w:rsidRPr="00CD43B1" w:rsidRDefault="000B52E2" w:rsidP="000B52E2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 xml:space="preserve">Siedziba Zespołu </w:t>
      </w:r>
      <w:proofErr w:type="spellStart"/>
      <w:r w:rsidRPr="00CD43B1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CD43B1">
        <w:rPr>
          <w:rFonts w:ascii="Times New Roman" w:hAnsi="Times New Roman" w:cs="Times New Roman"/>
          <w:sz w:val="24"/>
          <w:szCs w:val="24"/>
        </w:rPr>
        <w:t xml:space="preserve"> - Przedszkolnego znajduje się w Pszczynie, ul. Staromiejska 41.</w:t>
      </w:r>
    </w:p>
    <w:p w14:paraId="10508FFD" w14:textId="77777777" w:rsidR="000B52E2" w:rsidRPr="00CD43B1" w:rsidRDefault="000B52E2" w:rsidP="000B52E2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 xml:space="preserve">Zespół </w:t>
      </w:r>
      <w:proofErr w:type="spellStart"/>
      <w:r w:rsidRPr="00CD43B1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CD43B1">
        <w:rPr>
          <w:rFonts w:ascii="Times New Roman" w:hAnsi="Times New Roman" w:cs="Times New Roman"/>
          <w:sz w:val="24"/>
          <w:szCs w:val="24"/>
        </w:rPr>
        <w:t xml:space="preserve"> – Przedszkolny w Pszczynie używa skrótu ZSP Pszczyna</w:t>
      </w:r>
    </w:p>
    <w:p w14:paraId="7DB0A1EA" w14:textId="77777777" w:rsidR="000B52E2" w:rsidRPr="00CD43B1" w:rsidRDefault="000B52E2" w:rsidP="000B52E2">
      <w:pPr>
        <w:spacing w:line="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C40995F" w14:textId="77777777" w:rsidR="000B52E2" w:rsidRPr="00CD43B1" w:rsidRDefault="000B52E2" w:rsidP="000B52E2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>Ilekroć w statucie jest mowa o:</w:t>
      </w:r>
    </w:p>
    <w:p w14:paraId="5548CC05" w14:textId="77777777" w:rsidR="000B52E2" w:rsidRPr="00CD43B1" w:rsidRDefault="000B52E2" w:rsidP="000B52E2">
      <w:pPr>
        <w:numPr>
          <w:ilvl w:val="1"/>
          <w:numId w:val="1"/>
        </w:numPr>
        <w:spacing w:line="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 xml:space="preserve">Zespole należy przez to rozumieć Zespół </w:t>
      </w:r>
      <w:proofErr w:type="spellStart"/>
      <w:r w:rsidRPr="00CD43B1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CD43B1">
        <w:rPr>
          <w:rFonts w:ascii="Times New Roman" w:hAnsi="Times New Roman" w:cs="Times New Roman"/>
          <w:sz w:val="24"/>
          <w:szCs w:val="24"/>
        </w:rPr>
        <w:t xml:space="preserve"> - Przedszkolny w Pszczynie;</w:t>
      </w:r>
    </w:p>
    <w:p w14:paraId="64C7B50E" w14:textId="77777777" w:rsidR="000B52E2" w:rsidRPr="00CD43B1" w:rsidRDefault="000B52E2" w:rsidP="000B52E2">
      <w:pPr>
        <w:numPr>
          <w:ilvl w:val="1"/>
          <w:numId w:val="1"/>
        </w:numPr>
        <w:spacing w:line="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>Przedszkolu należy przez to rozumieć Przedszkole nr 3 w Pszczynie</w:t>
      </w:r>
    </w:p>
    <w:p w14:paraId="5C79C0BC" w14:textId="77777777" w:rsidR="000B52E2" w:rsidRPr="00CD43B1" w:rsidRDefault="000B52E2" w:rsidP="000B52E2">
      <w:pPr>
        <w:numPr>
          <w:ilvl w:val="1"/>
          <w:numId w:val="1"/>
        </w:numPr>
        <w:spacing w:line="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>Szkole Podstawowej należy przez to rozumieć Szkołę Podstawową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3B1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br/>
      </w:r>
      <w:r w:rsidRPr="00CD43B1">
        <w:rPr>
          <w:rFonts w:ascii="Times New Roman" w:hAnsi="Times New Roman" w:cs="Times New Roman"/>
          <w:sz w:val="24"/>
          <w:szCs w:val="24"/>
        </w:rPr>
        <w:t>im. Jana Pawła II w Pszczynie</w:t>
      </w:r>
    </w:p>
    <w:p w14:paraId="45E3E6A8" w14:textId="77777777" w:rsidR="000B52E2" w:rsidRPr="00CD43B1" w:rsidRDefault="000B52E2" w:rsidP="000B52E2">
      <w:pPr>
        <w:spacing w:line="317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3148642" w14:textId="77777777" w:rsidR="000B52E2" w:rsidRPr="00CD43B1" w:rsidRDefault="000B52E2" w:rsidP="000B52E2">
      <w:pPr>
        <w:numPr>
          <w:ilvl w:val="2"/>
          <w:numId w:val="1"/>
        </w:numPr>
        <w:tabs>
          <w:tab w:val="left" w:pos="4704"/>
        </w:tabs>
        <w:spacing w:line="0" w:lineRule="atLeast"/>
        <w:ind w:left="4704" w:hanging="1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3B1">
        <w:rPr>
          <w:rFonts w:ascii="Times New Roman" w:hAnsi="Times New Roman" w:cs="Times New Roman"/>
          <w:b/>
          <w:sz w:val="24"/>
          <w:szCs w:val="24"/>
        </w:rPr>
        <w:t>2</w:t>
      </w:r>
    </w:p>
    <w:p w14:paraId="556F79E7" w14:textId="77777777" w:rsidR="000B52E2" w:rsidRPr="00CD43B1" w:rsidRDefault="000B52E2" w:rsidP="000B52E2">
      <w:pPr>
        <w:spacing w:line="3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A46A49" w14:textId="77777777" w:rsidR="000B52E2" w:rsidRPr="00CD43B1" w:rsidRDefault="000B52E2" w:rsidP="000B52E2">
      <w:pPr>
        <w:numPr>
          <w:ilvl w:val="0"/>
          <w:numId w:val="2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 xml:space="preserve">Organem prowadzącym Zespół </w:t>
      </w:r>
      <w:proofErr w:type="spellStart"/>
      <w:r w:rsidRPr="00CD43B1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CD43B1">
        <w:rPr>
          <w:rFonts w:ascii="Times New Roman" w:hAnsi="Times New Roman" w:cs="Times New Roman"/>
          <w:sz w:val="24"/>
          <w:szCs w:val="24"/>
        </w:rPr>
        <w:t xml:space="preserve"> - Przedszkolny w Pszczynie jest Gmina Pszczyna </w:t>
      </w:r>
      <w:r>
        <w:rPr>
          <w:rFonts w:ascii="Times New Roman" w:hAnsi="Times New Roman" w:cs="Times New Roman"/>
          <w:sz w:val="24"/>
          <w:szCs w:val="24"/>
        </w:rPr>
        <w:br/>
      </w:r>
      <w:r w:rsidRPr="00CD43B1">
        <w:rPr>
          <w:rFonts w:ascii="Times New Roman" w:hAnsi="Times New Roman" w:cs="Times New Roman"/>
          <w:sz w:val="24"/>
          <w:szCs w:val="24"/>
        </w:rPr>
        <w:t>z siedzibą w Pszczynie przy ul. Rynek 2.</w:t>
      </w:r>
    </w:p>
    <w:p w14:paraId="2E8E446B" w14:textId="77777777" w:rsidR="000B52E2" w:rsidRPr="00CD43B1" w:rsidRDefault="000B52E2" w:rsidP="000B52E2">
      <w:pPr>
        <w:spacing w:line="81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2E384CE" w14:textId="77777777" w:rsidR="000B52E2" w:rsidRPr="00CD43B1" w:rsidRDefault="000B52E2" w:rsidP="000B52E2">
      <w:pPr>
        <w:numPr>
          <w:ilvl w:val="0"/>
          <w:numId w:val="2"/>
        </w:numPr>
        <w:tabs>
          <w:tab w:val="left" w:pos="284"/>
        </w:tabs>
        <w:spacing w:line="235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 xml:space="preserve">Nadzór pedagogiczny nad Zespołem </w:t>
      </w:r>
      <w:proofErr w:type="spellStart"/>
      <w:r w:rsidRPr="00CD43B1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CD43B1">
        <w:rPr>
          <w:rFonts w:ascii="Times New Roman" w:hAnsi="Times New Roman" w:cs="Times New Roman"/>
          <w:sz w:val="24"/>
          <w:szCs w:val="24"/>
        </w:rPr>
        <w:t xml:space="preserve"> - Przedszkolnym w Pszczynie</w:t>
      </w:r>
      <w:r>
        <w:rPr>
          <w:rFonts w:ascii="Times New Roman" w:hAnsi="Times New Roman" w:cs="Times New Roman"/>
          <w:sz w:val="24"/>
          <w:szCs w:val="24"/>
        </w:rPr>
        <w:t xml:space="preserve"> sprawuje Śląski Kurator </w:t>
      </w:r>
      <w:r w:rsidRPr="00CD43B1">
        <w:rPr>
          <w:rFonts w:ascii="Times New Roman" w:hAnsi="Times New Roman" w:cs="Times New Roman"/>
          <w:sz w:val="24"/>
          <w:szCs w:val="24"/>
        </w:rPr>
        <w:t>Oświaty w Katowicach.</w:t>
      </w:r>
    </w:p>
    <w:p w14:paraId="0D6A94B4" w14:textId="77777777" w:rsidR="000B52E2" w:rsidRPr="00CD43B1" w:rsidRDefault="000B52E2" w:rsidP="000B52E2">
      <w:pPr>
        <w:numPr>
          <w:ilvl w:val="0"/>
          <w:numId w:val="2"/>
        </w:numPr>
        <w:tabs>
          <w:tab w:val="left" w:pos="284"/>
        </w:tabs>
        <w:spacing w:line="235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>Działalnością Zespołu kieruje dyrektor Zespołu.</w:t>
      </w:r>
    </w:p>
    <w:p w14:paraId="4CD763E7" w14:textId="77777777" w:rsidR="000B52E2" w:rsidRPr="00CD43B1" w:rsidRDefault="000B52E2" w:rsidP="000B52E2">
      <w:pPr>
        <w:numPr>
          <w:ilvl w:val="0"/>
          <w:numId w:val="10"/>
        </w:numPr>
        <w:tabs>
          <w:tab w:val="left" w:pos="851"/>
        </w:tabs>
        <w:spacing w:line="235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>Dyrektor Zespołu jest jednocześnie dyrektorem Szkoły Podstawowej i Przedszkola;</w:t>
      </w:r>
    </w:p>
    <w:p w14:paraId="7E207CB1" w14:textId="77777777" w:rsidR="000B52E2" w:rsidRPr="00CD43B1" w:rsidRDefault="000B52E2" w:rsidP="000B52E2">
      <w:pPr>
        <w:numPr>
          <w:ilvl w:val="0"/>
          <w:numId w:val="10"/>
        </w:numPr>
        <w:tabs>
          <w:tab w:val="left" w:pos="851"/>
        </w:tabs>
        <w:spacing w:line="235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>Dyrektor Zespołu dysponuje środkami określonymi w planie finansowym Zespołu, zaopiniowanym przez Radę Pedagogiczną Zespołu i ponosi odpowiedzialność za ich prawidłowe wykorzystanie;</w:t>
      </w:r>
    </w:p>
    <w:p w14:paraId="3F5C8218" w14:textId="77777777" w:rsidR="000B52E2" w:rsidRPr="00CD43B1" w:rsidRDefault="000B52E2" w:rsidP="000B52E2">
      <w:pPr>
        <w:numPr>
          <w:ilvl w:val="0"/>
          <w:numId w:val="10"/>
        </w:numPr>
        <w:tabs>
          <w:tab w:val="left" w:pos="851"/>
        </w:tabs>
        <w:spacing w:line="235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>Stanowisko dyrektora Zespołu powierza i odwołuje z niego Burmistrz Pszczyny.</w:t>
      </w:r>
    </w:p>
    <w:p w14:paraId="5AF7ACDB" w14:textId="77777777" w:rsidR="000B52E2" w:rsidRPr="00CD43B1" w:rsidRDefault="000B52E2" w:rsidP="000B52E2">
      <w:pPr>
        <w:numPr>
          <w:ilvl w:val="0"/>
          <w:numId w:val="2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 xml:space="preserve">Zespół </w:t>
      </w:r>
      <w:proofErr w:type="spellStart"/>
      <w:r w:rsidRPr="00CD43B1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CD43B1">
        <w:rPr>
          <w:rFonts w:ascii="Times New Roman" w:hAnsi="Times New Roman" w:cs="Times New Roman"/>
          <w:sz w:val="24"/>
          <w:szCs w:val="24"/>
        </w:rPr>
        <w:t xml:space="preserve"> - Przedszkolny w Pszczynie działa zgodnie z aktualnie obowiązującymi aktami prawnymi.</w:t>
      </w:r>
    </w:p>
    <w:p w14:paraId="6AAF3B1A" w14:textId="77777777" w:rsidR="000B52E2" w:rsidRPr="00CD43B1" w:rsidRDefault="000B52E2" w:rsidP="000B52E2">
      <w:pPr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F7B43B6" w14:textId="77777777" w:rsidR="000B52E2" w:rsidRPr="00CD43B1" w:rsidRDefault="000B52E2" w:rsidP="000B52E2">
      <w:pPr>
        <w:numPr>
          <w:ilvl w:val="1"/>
          <w:numId w:val="2"/>
        </w:numPr>
        <w:tabs>
          <w:tab w:val="left" w:pos="4704"/>
        </w:tabs>
        <w:spacing w:line="0" w:lineRule="atLeast"/>
        <w:ind w:left="4704" w:hanging="1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3B1">
        <w:rPr>
          <w:rFonts w:ascii="Times New Roman" w:hAnsi="Times New Roman" w:cs="Times New Roman"/>
          <w:b/>
          <w:sz w:val="24"/>
          <w:szCs w:val="24"/>
        </w:rPr>
        <w:t>3</w:t>
      </w:r>
    </w:p>
    <w:p w14:paraId="16E19335" w14:textId="77777777" w:rsidR="000B52E2" w:rsidRPr="00CD43B1" w:rsidRDefault="000B52E2" w:rsidP="000B52E2">
      <w:pPr>
        <w:spacing w:line="36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D915EB" w14:textId="77777777" w:rsidR="000B52E2" w:rsidRPr="00CD43B1" w:rsidRDefault="000B52E2" w:rsidP="000B52E2">
      <w:pPr>
        <w:numPr>
          <w:ilvl w:val="0"/>
          <w:numId w:val="3"/>
        </w:numPr>
        <w:tabs>
          <w:tab w:val="left" w:pos="284"/>
        </w:tabs>
        <w:spacing w:line="235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 xml:space="preserve">Zespół </w:t>
      </w:r>
      <w:proofErr w:type="spellStart"/>
      <w:r w:rsidRPr="00CD43B1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CD43B1">
        <w:rPr>
          <w:rFonts w:ascii="Times New Roman" w:hAnsi="Times New Roman" w:cs="Times New Roman"/>
          <w:sz w:val="24"/>
          <w:szCs w:val="24"/>
        </w:rPr>
        <w:t xml:space="preserve"> - Przedszkolny w Pszczynie jest jednostką budżetową Gminy Pszczyna, prowadzącą gospodarkę finansową i materiałową na warunkach określonych w odrębnych przepisach.</w:t>
      </w:r>
    </w:p>
    <w:p w14:paraId="312AC505" w14:textId="77777777" w:rsidR="000B52E2" w:rsidRPr="00CD43B1" w:rsidRDefault="000B52E2" w:rsidP="000B52E2">
      <w:pPr>
        <w:spacing w:line="83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0D512D4" w14:textId="77777777" w:rsidR="000B52E2" w:rsidRPr="00CD43B1" w:rsidRDefault="000B52E2" w:rsidP="000B52E2">
      <w:pPr>
        <w:numPr>
          <w:ilvl w:val="0"/>
          <w:numId w:val="3"/>
        </w:numPr>
        <w:tabs>
          <w:tab w:val="left" w:pos="327"/>
        </w:tabs>
        <w:spacing w:line="235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 xml:space="preserve">Zespół </w:t>
      </w:r>
      <w:proofErr w:type="spellStart"/>
      <w:r w:rsidRPr="00CD43B1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CD43B1">
        <w:rPr>
          <w:rFonts w:ascii="Times New Roman" w:hAnsi="Times New Roman" w:cs="Times New Roman"/>
          <w:sz w:val="24"/>
          <w:szCs w:val="24"/>
        </w:rPr>
        <w:t xml:space="preserve"> - Przedszkolny w Pszczynie jako jednostka budżetowa Gminy Pszczyna działa w ramach jednego podatnika tj. Gminy Pszczyna, która jest czynnym podatnikiem podatku od towarów i usług.</w:t>
      </w:r>
    </w:p>
    <w:p w14:paraId="194029D5" w14:textId="77777777" w:rsidR="000B52E2" w:rsidRPr="00CD43B1" w:rsidRDefault="000B52E2" w:rsidP="000B52E2">
      <w:pPr>
        <w:spacing w:line="83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D91898C" w14:textId="77777777" w:rsidR="000B52E2" w:rsidRPr="00CD43B1" w:rsidRDefault="000B52E2" w:rsidP="000B52E2">
      <w:pPr>
        <w:numPr>
          <w:ilvl w:val="0"/>
          <w:numId w:val="3"/>
        </w:numPr>
        <w:tabs>
          <w:tab w:val="left" w:pos="284"/>
        </w:tabs>
        <w:spacing w:line="235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>Obsługę finansowo-administracyjną Zespołu prowadzi Pszczyński Zarząd Edukacji.</w:t>
      </w:r>
    </w:p>
    <w:p w14:paraId="6356B066" w14:textId="77777777" w:rsidR="000B52E2" w:rsidRPr="00CD43B1" w:rsidRDefault="000B52E2" w:rsidP="000B52E2">
      <w:pPr>
        <w:spacing w:line="83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BA3284" w14:textId="0FDC480D" w:rsidR="000B52E2" w:rsidRPr="00CD43B1" w:rsidRDefault="000B52E2" w:rsidP="000B52E2">
      <w:pPr>
        <w:numPr>
          <w:ilvl w:val="0"/>
          <w:numId w:val="3"/>
        </w:numPr>
        <w:tabs>
          <w:tab w:val="left" w:pos="284"/>
        </w:tabs>
        <w:spacing w:line="265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>Wykonując swoje zadania statutowe, Zespół korzysta z budynku położonego w Pszczynie przy ul. Staromiejskiej 41 oraz ruchomości będących wyposażeniem Przedszkola i Szkoły Podstawowej wchodzących w skład Zespołu. Udostępnienie pomieszczeń i urządzeń szkolnych osobom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3B1">
        <w:rPr>
          <w:rFonts w:ascii="Times New Roman" w:hAnsi="Times New Roman" w:cs="Times New Roman"/>
          <w:sz w:val="24"/>
          <w:szCs w:val="24"/>
        </w:rPr>
        <w:t xml:space="preserve">trzecim odbywa się w czasie niekolidującym </w:t>
      </w:r>
      <w:r w:rsidRPr="00CD43B1">
        <w:rPr>
          <w:rFonts w:ascii="Times New Roman" w:hAnsi="Times New Roman" w:cs="Times New Roman"/>
          <w:sz w:val="24"/>
          <w:szCs w:val="24"/>
        </w:rPr>
        <w:br/>
        <w:t xml:space="preserve">z zajęciami obowiązkowymi (dydaktycznymi i opiekuńczo-wychowawczymi) </w:t>
      </w:r>
      <w:r>
        <w:rPr>
          <w:rFonts w:ascii="Times New Roman" w:hAnsi="Times New Roman" w:cs="Times New Roman"/>
          <w:sz w:val="24"/>
          <w:szCs w:val="24"/>
        </w:rPr>
        <w:br/>
      </w:r>
      <w:r w:rsidRPr="00CD43B1">
        <w:rPr>
          <w:rFonts w:ascii="Times New Roman" w:hAnsi="Times New Roman" w:cs="Times New Roman"/>
          <w:sz w:val="24"/>
          <w:szCs w:val="24"/>
        </w:rPr>
        <w:t>i pozalekcyjnymi organizowanymi przez przedszkole i szkołę. Gospodarowanie tym mieniem należy do wyłącznej kompetencji dyrektora.</w:t>
      </w:r>
    </w:p>
    <w:p w14:paraId="7530B649" w14:textId="77777777" w:rsidR="000B52E2" w:rsidRPr="00CD43B1" w:rsidRDefault="000B52E2" w:rsidP="000B52E2">
      <w:pPr>
        <w:spacing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8CE0188" w14:textId="6EF10B6E" w:rsidR="000B52E2" w:rsidRDefault="000B52E2" w:rsidP="000B52E2">
      <w:pPr>
        <w:numPr>
          <w:ilvl w:val="0"/>
          <w:numId w:val="3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>Zespół prowadzi i przechowuje dokumentację zgodnie z odrębnymi przepisami.</w:t>
      </w:r>
    </w:p>
    <w:p w14:paraId="1A9A6BB2" w14:textId="77777777" w:rsidR="000B52E2" w:rsidRDefault="000B52E2" w:rsidP="000B52E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0507B64" w14:textId="31224044" w:rsidR="000B52E2" w:rsidRDefault="000B52E2" w:rsidP="000B52E2">
      <w:pPr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A0837D0" w14:textId="7851E87F" w:rsidR="000B52E2" w:rsidRDefault="000B52E2" w:rsidP="000B52E2">
      <w:pPr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9514A57" w14:textId="3E9DF5B3" w:rsidR="000B52E2" w:rsidRDefault="000B52E2" w:rsidP="000B52E2">
      <w:pPr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CE7A4E0" w14:textId="77777777" w:rsidR="000B52E2" w:rsidRDefault="000B52E2" w:rsidP="000B52E2">
      <w:pPr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DC712B2" w14:textId="77777777" w:rsidR="000B52E2" w:rsidRDefault="000B52E2" w:rsidP="000B52E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4E4EF8F" w14:textId="38362C0B" w:rsidR="000B52E2" w:rsidRDefault="000B52E2" w:rsidP="000B52E2">
      <w:pPr>
        <w:tabs>
          <w:tab w:val="left" w:pos="284"/>
        </w:tabs>
        <w:spacing w:line="0" w:lineRule="atLeast"/>
        <w:ind w:left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08E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§ </w:t>
      </w:r>
      <w:r w:rsidRPr="000B52E2">
        <w:rPr>
          <w:rFonts w:ascii="Times New Roman" w:hAnsi="Times New Roman" w:cs="Times New Roman"/>
          <w:b/>
          <w:bCs/>
          <w:iCs/>
          <w:sz w:val="24"/>
          <w:szCs w:val="24"/>
        </w:rPr>
        <w:t>3a</w:t>
      </w:r>
    </w:p>
    <w:p w14:paraId="11447DA3" w14:textId="77777777" w:rsidR="000B52E2" w:rsidRDefault="000B52E2" w:rsidP="000B52E2">
      <w:pPr>
        <w:tabs>
          <w:tab w:val="left" w:pos="284"/>
        </w:tabs>
        <w:spacing w:line="0" w:lineRule="atLeast"/>
        <w:ind w:left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75265B4" w14:textId="77777777" w:rsidR="000B52E2" w:rsidRPr="009808EF" w:rsidRDefault="000B52E2" w:rsidP="000B52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8EF">
        <w:rPr>
          <w:rFonts w:ascii="Times New Roman" w:hAnsi="Times New Roman" w:cs="Times New Roman"/>
          <w:sz w:val="24"/>
          <w:szCs w:val="24"/>
        </w:rPr>
        <w:t>1. Szczegółową organizację nauczania, wychowania i opieki w danym roku szkolnym określa arkusz organizacyjny zespołu opracowany przez dyrektora z uwzględnieniem szkolnego planu nauczania.</w:t>
      </w:r>
    </w:p>
    <w:p w14:paraId="2F149C9F" w14:textId="4F5B1EEC" w:rsidR="000B52E2" w:rsidRPr="009808EF" w:rsidRDefault="000B52E2" w:rsidP="000B52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8EF">
        <w:rPr>
          <w:rFonts w:ascii="Times New Roman" w:hAnsi="Times New Roman" w:cs="Times New Roman"/>
          <w:sz w:val="24"/>
          <w:szCs w:val="24"/>
        </w:rPr>
        <w:t xml:space="preserve">2. Projekt arkusza organizacyjnego jest przygotowywany do dnia 30 kwietnia każdego roku. </w:t>
      </w:r>
    </w:p>
    <w:p w14:paraId="44C9431F" w14:textId="77777777" w:rsidR="000B52E2" w:rsidRPr="009808EF" w:rsidRDefault="000B52E2" w:rsidP="000B52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8EF">
        <w:rPr>
          <w:rFonts w:ascii="Times New Roman" w:hAnsi="Times New Roman" w:cs="Times New Roman"/>
          <w:sz w:val="24"/>
          <w:szCs w:val="24"/>
        </w:rPr>
        <w:t>3. Organ prowadzący zespół zatwierdza arkusz organizacji do dnia 30 maja danego roku.</w:t>
      </w:r>
    </w:p>
    <w:p w14:paraId="6D07658B" w14:textId="77777777" w:rsidR="000B52E2" w:rsidRDefault="000B52E2" w:rsidP="000B52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8EF">
        <w:rPr>
          <w:rFonts w:ascii="Times New Roman" w:hAnsi="Times New Roman" w:cs="Times New Roman"/>
          <w:sz w:val="24"/>
          <w:szCs w:val="24"/>
        </w:rPr>
        <w:t xml:space="preserve">4. Arkusz organizacyjny określa w szczególności: </w:t>
      </w:r>
    </w:p>
    <w:p w14:paraId="22A7AEEC" w14:textId="77777777" w:rsidR="000B52E2" w:rsidRPr="000B52E2" w:rsidRDefault="000B52E2" w:rsidP="000B52E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2E2">
        <w:rPr>
          <w:rFonts w:ascii="Times New Roman" w:hAnsi="Times New Roman" w:cs="Times New Roman"/>
          <w:sz w:val="24"/>
          <w:szCs w:val="24"/>
        </w:rPr>
        <w:t>Liczbę uczniów zapisanych i uczęszczających do zespołu;</w:t>
      </w:r>
    </w:p>
    <w:p w14:paraId="62C44CF5" w14:textId="77777777" w:rsidR="000B52E2" w:rsidRPr="000B52E2" w:rsidRDefault="000B52E2" w:rsidP="000B52E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2E2">
        <w:rPr>
          <w:rFonts w:ascii="Times New Roman" w:hAnsi="Times New Roman" w:cs="Times New Roman"/>
          <w:sz w:val="24"/>
          <w:szCs w:val="24"/>
        </w:rPr>
        <w:t xml:space="preserve">Liczbę pracowników, w tym pracowników zajmujących stanowiska kierownicze; </w:t>
      </w:r>
    </w:p>
    <w:p w14:paraId="084DB828" w14:textId="77777777" w:rsidR="000B52E2" w:rsidRPr="000B52E2" w:rsidRDefault="000B52E2" w:rsidP="000B52E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2E2">
        <w:rPr>
          <w:rFonts w:ascii="Times New Roman" w:hAnsi="Times New Roman" w:cs="Times New Roman"/>
          <w:sz w:val="24"/>
          <w:szCs w:val="24"/>
        </w:rPr>
        <w:t>Liczbę pracowników administracji i obsługi (pełnione przez nich funkcje i zakres obowiązków określa Regulamin Pracy i Regulamin Organizacyjny);</w:t>
      </w:r>
    </w:p>
    <w:p w14:paraId="00AD028A" w14:textId="1FC94AF7" w:rsidR="000B52E2" w:rsidRPr="000B52E2" w:rsidRDefault="000B52E2" w:rsidP="000B52E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2E2">
        <w:rPr>
          <w:rFonts w:ascii="Times New Roman" w:hAnsi="Times New Roman" w:cs="Times New Roman"/>
          <w:sz w:val="24"/>
          <w:szCs w:val="24"/>
        </w:rPr>
        <w:t>Ogólną liczbę godzin zajęć edukacyjnych zgodną z ramowym planem nauczania ogłaszanym w formie rozporządzenia Ministra Edukacji Narodowej, dodatkowych godzin zajęć edukacyjnych finansowanych przez organ prowadzący szkołę, z uwzględnieniem zajęć pozalekcyjnych.</w:t>
      </w:r>
    </w:p>
    <w:p w14:paraId="00BD78AF" w14:textId="66024C92" w:rsidR="000B52E2" w:rsidRPr="000B78C5" w:rsidRDefault="000B78C5" w:rsidP="000B78C5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B52E2" w:rsidRPr="000B78C5">
        <w:rPr>
          <w:rFonts w:ascii="Times New Roman" w:hAnsi="Times New Roman" w:cs="Times New Roman"/>
          <w:sz w:val="24"/>
          <w:szCs w:val="24"/>
        </w:rPr>
        <w:t>Na podstawie zatwierdzonego arkusza organizacji dyrektor, z uwzględnieniem zasad ochrony zdrowia i higieny pracy, ustala tygodniowy rozkład zajęć określający organizację</w:t>
      </w:r>
      <w:r w:rsidR="000B52E2" w:rsidRPr="000B78C5">
        <w:rPr>
          <w:rFonts w:ascii="Times New Roman" w:hAnsi="Times New Roman" w:cs="Times New Roman"/>
          <w:sz w:val="24"/>
          <w:szCs w:val="24"/>
        </w:rPr>
        <w:t xml:space="preserve"> </w:t>
      </w:r>
      <w:r w:rsidR="000B52E2" w:rsidRPr="000B78C5">
        <w:rPr>
          <w:rFonts w:ascii="Times New Roman" w:hAnsi="Times New Roman" w:cs="Times New Roman"/>
          <w:sz w:val="24"/>
          <w:szCs w:val="24"/>
        </w:rPr>
        <w:t>obowiązkowych i nieobowiązkowych zajęć edukacyjnych.</w:t>
      </w:r>
    </w:p>
    <w:p w14:paraId="67EB1A6C" w14:textId="77777777" w:rsidR="000B52E2" w:rsidRPr="000B52E2" w:rsidRDefault="000B52E2" w:rsidP="000B52E2">
      <w:pPr>
        <w:pStyle w:val="Akapitzlist"/>
        <w:tabs>
          <w:tab w:val="left" w:pos="284"/>
          <w:tab w:val="left" w:pos="709"/>
        </w:tabs>
        <w:spacing w:line="360" w:lineRule="auto"/>
        <w:ind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72004A1B" w14:textId="77777777" w:rsidR="000B52E2" w:rsidRPr="00CD43B1" w:rsidRDefault="000B52E2" w:rsidP="000B52E2">
      <w:pPr>
        <w:spacing w:line="3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27F00A" w14:textId="77777777" w:rsidR="000B52E2" w:rsidRPr="00CD43B1" w:rsidRDefault="000B52E2" w:rsidP="000B52E2">
      <w:pPr>
        <w:numPr>
          <w:ilvl w:val="2"/>
          <w:numId w:val="4"/>
        </w:numPr>
        <w:tabs>
          <w:tab w:val="left" w:pos="4704"/>
        </w:tabs>
        <w:spacing w:line="0" w:lineRule="atLeast"/>
        <w:ind w:left="4704" w:hanging="1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3B1">
        <w:rPr>
          <w:rFonts w:ascii="Times New Roman" w:hAnsi="Times New Roman" w:cs="Times New Roman"/>
          <w:b/>
          <w:sz w:val="24"/>
          <w:szCs w:val="24"/>
        </w:rPr>
        <w:t>4</w:t>
      </w:r>
    </w:p>
    <w:p w14:paraId="6730576B" w14:textId="77777777" w:rsidR="000B52E2" w:rsidRPr="00CD43B1" w:rsidRDefault="000B52E2" w:rsidP="000B52E2">
      <w:pPr>
        <w:spacing w:line="317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968F05" w14:textId="77777777" w:rsidR="000B52E2" w:rsidRPr="00CD43B1" w:rsidRDefault="000B52E2" w:rsidP="000B52E2">
      <w:pPr>
        <w:numPr>
          <w:ilvl w:val="0"/>
          <w:numId w:val="4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 xml:space="preserve">Zespół </w:t>
      </w:r>
      <w:proofErr w:type="spellStart"/>
      <w:r w:rsidRPr="00CD43B1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CD43B1">
        <w:rPr>
          <w:rFonts w:ascii="Times New Roman" w:hAnsi="Times New Roman" w:cs="Times New Roman"/>
          <w:sz w:val="24"/>
          <w:szCs w:val="24"/>
        </w:rPr>
        <w:t xml:space="preserve"> - Przedszkolny w Pszczynie używa pieczęci:</w:t>
      </w:r>
    </w:p>
    <w:p w14:paraId="5EF982EA" w14:textId="77777777" w:rsidR="000B52E2" w:rsidRPr="00CD43B1" w:rsidRDefault="000B52E2" w:rsidP="000B52E2">
      <w:pPr>
        <w:spacing w:line="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5202B84" w14:textId="77777777" w:rsidR="000B52E2" w:rsidRPr="00CD43B1" w:rsidRDefault="000B52E2" w:rsidP="000B52E2">
      <w:pPr>
        <w:numPr>
          <w:ilvl w:val="1"/>
          <w:numId w:val="4"/>
        </w:numPr>
        <w:tabs>
          <w:tab w:val="left" w:pos="844"/>
        </w:tabs>
        <w:spacing w:line="238" w:lineRule="auto"/>
        <w:ind w:left="844" w:hanging="2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3B1">
        <w:rPr>
          <w:rFonts w:ascii="Times New Roman" w:hAnsi="Times New Roman" w:cs="Times New Roman"/>
          <w:color w:val="000000"/>
          <w:sz w:val="24"/>
          <w:szCs w:val="24"/>
        </w:rPr>
        <w:t xml:space="preserve">podłużnej z napisem: „Szkoła Podstawowa nr 3 im. Jana Pawła II w Pszczynie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43B1">
        <w:rPr>
          <w:rFonts w:ascii="Times New Roman" w:hAnsi="Times New Roman" w:cs="Times New Roman"/>
          <w:color w:val="000000"/>
          <w:sz w:val="24"/>
          <w:szCs w:val="24"/>
        </w:rPr>
        <w:t xml:space="preserve">w Zespole </w:t>
      </w:r>
      <w:proofErr w:type="spellStart"/>
      <w:r w:rsidRPr="00CD43B1">
        <w:rPr>
          <w:rFonts w:ascii="Times New Roman" w:hAnsi="Times New Roman" w:cs="Times New Roman"/>
          <w:color w:val="000000"/>
          <w:sz w:val="24"/>
          <w:szCs w:val="24"/>
        </w:rPr>
        <w:t>Szkolno</w:t>
      </w:r>
      <w:proofErr w:type="spellEnd"/>
      <w:r w:rsidRPr="00CD43B1">
        <w:rPr>
          <w:rFonts w:ascii="Times New Roman" w:hAnsi="Times New Roman" w:cs="Times New Roman"/>
          <w:color w:val="000000"/>
          <w:sz w:val="24"/>
          <w:szCs w:val="24"/>
        </w:rPr>
        <w:t xml:space="preserve"> - Przedszkolnym w Pszczynie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43B1">
        <w:rPr>
          <w:rFonts w:ascii="Times New Roman" w:hAnsi="Times New Roman" w:cs="Times New Roman"/>
          <w:color w:val="000000"/>
          <w:sz w:val="24"/>
          <w:szCs w:val="24"/>
        </w:rPr>
        <w:t>43-200 Pszczyna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43B1">
        <w:rPr>
          <w:rFonts w:ascii="Times New Roman" w:hAnsi="Times New Roman" w:cs="Times New Roman"/>
          <w:color w:val="000000"/>
          <w:sz w:val="24"/>
          <w:szCs w:val="24"/>
        </w:rPr>
        <w:t>ul. Staromiejska 41”;</w:t>
      </w:r>
    </w:p>
    <w:p w14:paraId="5E323EFE" w14:textId="77777777" w:rsidR="000B52E2" w:rsidRPr="00CD43B1" w:rsidRDefault="000B52E2" w:rsidP="000B52E2">
      <w:pPr>
        <w:spacing w:line="77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A78086" w14:textId="77777777" w:rsidR="000B52E2" w:rsidRPr="00CD43B1" w:rsidRDefault="000B52E2" w:rsidP="000B52E2">
      <w:pPr>
        <w:spacing w:line="77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FA5DE2" w14:textId="77777777" w:rsidR="000B52E2" w:rsidRPr="00CD43B1" w:rsidRDefault="000B52E2" w:rsidP="000B52E2">
      <w:pPr>
        <w:numPr>
          <w:ilvl w:val="1"/>
          <w:numId w:val="4"/>
        </w:numPr>
        <w:tabs>
          <w:tab w:val="left" w:pos="844"/>
        </w:tabs>
        <w:spacing w:line="238" w:lineRule="auto"/>
        <w:ind w:left="844" w:hanging="277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 xml:space="preserve">podłużnej z napisem: „Zespół </w:t>
      </w:r>
      <w:proofErr w:type="spellStart"/>
      <w:r w:rsidRPr="00CD43B1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CD43B1">
        <w:rPr>
          <w:rFonts w:ascii="Times New Roman" w:hAnsi="Times New Roman" w:cs="Times New Roman"/>
          <w:sz w:val="24"/>
          <w:szCs w:val="24"/>
        </w:rPr>
        <w:t xml:space="preserve"> - Przedszkolny w Pszczynie, 43-200 Pszczyna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D43B1">
        <w:rPr>
          <w:rFonts w:ascii="Times New Roman" w:hAnsi="Times New Roman" w:cs="Times New Roman"/>
          <w:sz w:val="24"/>
          <w:szCs w:val="24"/>
        </w:rPr>
        <w:t xml:space="preserve">ul. Staromiejska 41, tel./fax. 32 212 82 78, </w:t>
      </w:r>
      <w:r w:rsidRPr="00CD43B1">
        <w:rPr>
          <w:rFonts w:ascii="Times New Roman" w:hAnsi="Times New Roman" w:cs="Times New Roman"/>
          <w:sz w:val="24"/>
          <w:szCs w:val="24"/>
          <w:u w:val="single"/>
        </w:rPr>
        <w:t xml:space="preserve">NIP 6381838854, </w:t>
      </w:r>
      <w:r w:rsidRPr="00CD43B1">
        <w:rPr>
          <w:rFonts w:ascii="Times New Roman" w:hAnsi="Times New Roman" w:cs="Times New Roman"/>
          <w:sz w:val="24"/>
          <w:szCs w:val="24"/>
        </w:rPr>
        <w:t>REGON 383489783”;</w:t>
      </w:r>
    </w:p>
    <w:p w14:paraId="0BF092B4" w14:textId="77777777" w:rsidR="000B52E2" w:rsidRPr="00CD43B1" w:rsidRDefault="000B52E2" w:rsidP="000B52E2">
      <w:pPr>
        <w:spacing w:line="77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38B093" w14:textId="77777777" w:rsidR="000B52E2" w:rsidRPr="00CD43B1" w:rsidRDefault="000B52E2" w:rsidP="000B52E2">
      <w:pPr>
        <w:numPr>
          <w:ilvl w:val="1"/>
          <w:numId w:val="4"/>
        </w:numPr>
        <w:tabs>
          <w:tab w:val="left" w:pos="844"/>
        </w:tabs>
        <w:spacing w:line="238" w:lineRule="auto"/>
        <w:ind w:left="844" w:hanging="277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>podłużnej z napisem: „ZESPÓŁ SZKOLNO PRZEDSZKOLNY W PSZCZYNIE RADA RODZICÓW”.</w:t>
      </w:r>
    </w:p>
    <w:p w14:paraId="44DABF2F" w14:textId="77777777" w:rsidR="000B52E2" w:rsidRPr="00CD43B1" w:rsidRDefault="000B52E2" w:rsidP="000B52E2">
      <w:pPr>
        <w:spacing w:line="77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6E5485E" w14:textId="77777777" w:rsidR="000B52E2" w:rsidRPr="00CD43B1" w:rsidRDefault="000B52E2" w:rsidP="000B52E2">
      <w:pPr>
        <w:numPr>
          <w:ilvl w:val="0"/>
          <w:numId w:val="4"/>
        </w:numPr>
        <w:tabs>
          <w:tab w:val="left" w:pos="284"/>
        </w:tabs>
        <w:spacing w:line="23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 xml:space="preserve">Szkoła używa również innych pieczęci zgodnie z wykazem i wzorami znajdującymi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CD43B1">
        <w:rPr>
          <w:rFonts w:ascii="Times New Roman" w:hAnsi="Times New Roman" w:cs="Times New Roman"/>
          <w:sz w:val="24"/>
          <w:szCs w:val="24"/>
        </w:rPr>
        <w:t>w dokumentacji szkolnej zgodnej z jednolitym rzeczowym spisem akt.</w:t>
      </w:r>
    </w:p>
    <w:p w14:paraId="7515ECE7" w14:textId="77777777" w:rsidR="000B52E2" w:rsidRPr="00CD43B1" w:rsidRDefault="000B52E2" w:rsidP="000B52E2">
      <w:pPr>
        <w:spacing w:line="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52E40F1" w14:textId="77777777" w:rsidR="000B52E2" w:rsidRDefault="000B52E2" w:rsidP="000B52E2">
      <w:pPr>
        <w:numPr>
          <w:ilvl w:val="0"/>
          <w:numId w:val="4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>Wymienione w ust. 1 i 2 pieczęci mogą być używane tylko przez osoby do tego upoważnione.</w:t>
      </w:r>
    </w:p>
    <w:p w14:paraId="3A7E5476" w14:textId="77777777" w:rsidR="000B52E2" w:rsidRDefault="000B52E2" w:rsidP="000B52E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7B16D3" w14:textId="77777777" w:rsidR="000B52E2" w:rsidRPr="00E01C9D" w:rsidRDefault="000B52E2" w:rsidP="000B52E2">
      <w:pPr>
        <w:numPr>
          <w:ilvl w:val="0"/>
          <w:numId w:val="4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1C9D">
        <w:rPr>
          <w:rFonts w:ascii="Times New Roman" w:hAnsi="Times New Roman" w:cs="Times New Roman"/>
          <w:sz w:val="24"/>
          <w:szCs w:val="24"/>
        </w:rPr>
        <w:t>Zespół posiada logo zespołu:</w:t>
      </w:r>
    </w:p>
    <w:p w14:paraId="5C275BF7" w14:textId="77777777" w:rsidR="000B52E2" w:rsidRDefault="000B52E2" w:rsidP="000B52E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CFFFF39" w14:textId="0861690E" w:rsidR="000B52E2" w:rsidRPr="00CD43B1" w:rsidRDefault="000B52E2" w:rsidP="000B52E2">
      <w:pPr>
        <w:tabs>
          <w:tab w:val="left" w:pos="284"/>
        </w:tabs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0E73">
        <w:rPr>
          <w:noProof/>
        </w:rPr>
        <w:drawing>
          <wp:inline distT="0" distB="0" distL="0" distR="0" wp14:anchorId="14232F57" wp14:editId="6446BA2E">
            <wp:extent cx="1272540" cy="1043940"/>
            <wp:effectExtent l="0" t="0" r="381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F2E83" w14:textId="77777777" w:rsidR="000B52E2" w:rsidRPr="00CD43B1" w:rsidRDefault="000B52E2" w:rsidP="000B52E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8145A" w14:textId="56E654C8" w:rsidR="000B52E2" w:rsidRDefault="000B52E2" w:rsidP="000B52E2">
      <w:pPr>
        <w:spacing w:line="3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3"/>
      <w:bookmarkEnd w:id="1"/>
    </w:p>
    <w:p w14:paraId="5D4F6C00" w14:textId="4AEF12B1" w:rsidR="000B52E2" w:rsidRDefault="000B52E2" w:rsidP="000B52E2">
      <w:pPr>
        <w:spacing w:line="3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ACF035" w14:textId="77777777" w:rsidR="000B52E2" w:rsidRPr="00CD43B1" w:rsidRDefault="000B52E2" w:rsidP="000B52E2">
      <w:pPr>
        <w:spacing w:line="3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91CCCF" w14:textId="77777777" w:rsidR="000B52E2" w:rsidRPr="00CD43B1" w:rsidRDefault="000B52E2" w:rsidP="000B52E2">
      <w:pPr>
        <w:numPr>
          <w:ilvl w:val="1"/>
          <w:numId w:val="5"/>
        </w:numPr>
        <w:tabs>
          <w:tab w:val="left" w:pos="4704"/>
        </w:tabs>
        <w:spacing w:line="0" w:lineRule="atLeast"/>
        <w:ind w:left="4704" w:hanging="1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3B1">
        <w:rPr>
          <w:rFonts w:ascii="Times New Roman" w:hAnsi="Times New Roman" w:cs="Times New Roman"/>
          <w:b/>
          <w:sz w:val="24"/>
          <w:szCs w:val="24"/>
        </w:rPr>
        <w:t>5</w:t>
      </w:r>
    </w:p>
    <w:p w14:paraId="016B14D1" w14:textId="77777777" w:rsidR="000B52E2" w:rsidRPr="00CD43B1" w:rsidRDefault="000B52E2" w:rsidP="000B52E2">
      <w:pPr>
        <w:spacing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0A53E5" w14:textId="77777777" w:rsidR="000B52E2" w:rsidRPr="00CD43B1" w:rsidRDefault="000B52E2" w:rsidP="000B52E2">
      <w:pPr>
        <w:numPr>
          <w:ilvl w:val="0"/>
          <w:numId w:val="6"/>
        </w:numPr>
        <w:tabs>
          <w:tab w:val="left" w:pos="284"/>
        </w:tabs>
        <w:spacing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 xml:space="preserve">W Zespole mogą działać, z wyjątkiem partii i organizacji politycznych, stowarzyszenia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CD43B1">
        <w:rPr>
          <w:rFonts w:ascii="Times New Roman" w:hAnsi="Times New Roman" w:cs="Times New Roman"/>
          <w:sz w:val="24"/>
          <w:szCs w:val="24"/>
        </w:rPr>
        <w:t>i organizacje, których celem statutowym jest działalność wychowawcza wśród wychowanków i uczniów lub wzbogacanie form działalności dydaktycznej, wychowawczej i opiekuńczej.</w:t>
      </w:r>
    </w:p>
    <w:p w14:paraId="1B4133FD" w14:textId="77777777" w:rsidR="000B52E2" w:rsidRPr="00CD43B1" w:rsidRDefault="000B52E2" w:rsidP="000B52E2">
      <w:pPr>
        <w:spacing w:line="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F742DF0" w14:textId="77777777" w:rsidR="000B52E2" w:rsidRPr="00CD43B1" w:rsidRDefault="000B52E2" w:rsidP="000B52E2">
      <w:pPr>
        <w:numPr>
          <w:ilvl w:val="0"/>
          <w:numId w:val="6"/>
        </w:numPr>
        <w:tabs>
          <w:tab w:val="left" w:pos="284"/>
        </w:tabs>
        <w:spacing w:line="238" w:lineRule="auto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 xml:space="preserve">Zespół może współpracować z instytucjami oświatowymi i </w:t>
      </w:r>
      <w:proofErr w:type="spellStart"/>
      <w:r w:rsidRPr="00CD43B1">
        <w:rPr>
          <w:rFonts w:ascii="Times New Roman" w:hAnsi="Times New Roman" w:cs="Times New Roman"/>
          <w:sz w:val="24"/>
          <w:szCs w:val="24"/>
        </w:rPr>
        <w:t>pozaoświatowymi</w:t>
      </w:r>
      <w:proofErr w:type="spellEnd"/>
      <w:r w:rsidRPr="00CD43B1">
        <w:rPr>
          <w:rFonts w:ascii="Times New Roman" w:hAnsi="Times New Roman" w:cs="Times New Roman"/>
          <w:sz w:val="24"/>
          <w:szCs w:val="24"/>
        </w:rPr>
        <w:t xml:space="preserve"> w celu doskonalenia procesu dydaktycznego.</w:t>
      </w:r>
    </w:p>
    <w:p w14:paraId="17130D25" w14:textId="77777777" w:rsidR="000B52E2" w:rsidRPr="00CD43B1" w:rsidRDefault="000B52E2" w:rsidP="000B52E2">
      <w:pPr>
        <w:spacing w:line="77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0EC0212" w14:textId="77777777" w:rsidR="000B52E2" w:rsidRPr="00CD43B1" w:rsidRDefault="000B52E2" w:rsidP="000B52E2">
      <w:pPr>
        <w:numPr>
          <w:ilvl w:val="0"/>
          <w:numId w:val="6"/>
        </w:numPr>
        <w:tabs>
          <w:tab w:val="left" w:pos="284"/>
        </w:tabs>
        <w:spacing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>Zgodę na podjęcie działalności lub współpracy przez stowarzyszenia, organizacje i instytucje, 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3B1">
        <w:rPr>
          <w:rFonts w:ascii="Times New Roman" w:hAnsi="Times New Roman" w:cs="Times New Roman"/>
          <w:sz w:val="24"/>
          <w:szCs w:val="24"/>
        </w:rPr>
        <w:t>mowa w pkt. 1 i 2 wyraża dyrektor po uprzednim uzgodnieniu warunków tej działalności lub współpracy oraz uzyskaniu pozytywnej opinii rady pedagogicznej i rady rodziców.</w:t>
      </w:r>
    </w:p>
    <w:p w14:paraId="09184286" w14:textId="77777777" w:rsidR="000B52E2" w:rsidRPr="00CD43B1" w:rsidRDefault="000B52E2" w:rsidP="000B52E2">
      <w:pPr>
        <w:spacing w:line="2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2BCBF89" w14:textId="77777777" w:rsidR="000B52E2" w:rsidRPr="00CD43B1" w:rsidRDefault="000B52E2" w:rsidP="000B52E2">
      <w:pPr>
        <w:numPr>
          <w:ilvl w:val="0"/>
          <w:numId w:val="6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>Zasady funkcjonowania związków zawodowych w Zespole określają odrębne przepisy.</w:t>
      </w:r>
    </w:p>
    <w:p w14:paraId="1E0CAEBB" w14:textId="77777777" w:rsidR="000B52E2" w:rsidRPr="00CD43B1" w:rsidRDefault="000B52E2" w:rsidP="000B52E2">
      <w:pPr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7980C1B" w14:textId="77777777" w:rsidR="000B52E2" w:rsidRPr="00CD43B1" w:rsidRDefault="000B52E2" w:rsidP="000B52E2">
      <w:pPr>
        <w:numPr>
          <w:ilvl w:val="1"/>
          <w:numId w:val="6"/>
        </w:numPr>
        <w:tabs>
          <w:tab w:val="left" w:pos="4704"/>
        </w:tabs>
        <w:spacing w:line="0" w:lineRule="atLeast"/>
        <w:ind w:left="4704" w:hanging="1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3B1">
        <w:rPr>
          <w:rFonts w:ascii="Times New Roman" w:hAnsi="Times New Roman" w:cs="Times New Roman"/>
          <w:b/>
          <w:sz w:val="24"/>
          <w:szCs w:val="24"/>
        </w:rPr>
        <w:t>6</w:t>
      </w:r>
    </w:p>
    <w:p w14:paraId="4F156649" w14:textId="77777777" w:rsidR="000B52E2" w:rsidRPr="00CD43B1" w:rsidRDefault="000B52E2" w:rsidP="000B52E2">
      <w:pPr>
        <w:spacing w:line="36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1EFBD" w14:textId="77777777" w:rsidR="000B52E2" w:rsidRPr="005752F9" w:rsidRDefault="000B52E2" w:rsidP="000B52E2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52F9">
        <w:rPr>
          <w:rFonts w:ascii="Times New Roman" w:hAnsi="Times New Roman" w:cs="Times New Roman"/>
          <w:sz w:val="24"/>
          <w:szCs w:val="24"/>
        </w:rPr>
        <w:t xml:space="preserve">Zespół </w:t>
      </w:r>
      <w:proofErr w:type="spellStart"/>
      <w:r w:rsidRPr="005752F9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5752F9">
        <w:rPr>
          <w:rFonts w:ascii="Times New Roman" w:hAnsi="Times New Roman" w:cs="Times New Roman"/>
          <w:sz w:val="24"/>
          <w:szCs w:val="24"/>
        </w:rPr>
        <w:t xml:space="preserve"> - Przedszkolny w Pszczynie podejmuje niezbędne działania w celu tworzenia optymalnych warunków realizacji działalności dydaktycznej, wychowawczej i opiekuńczej szkoły i przedszkola, zapewnienia każdemu uczniowi i wychowankowi warunków niezbędnych do jego rozwoju, podnoszenia jakości pracy szkoły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5752F9">
        <w:rPr>
          <w:rFonts w:ascii="Times New Roman" w:hAnsi="Times New Roman" w:cs="Times New Roman"/>
          <w:sz w:val="24"/>
          <w:szCs w:val="24"/>
        </w:rPr>
        <w:t>przedszkola oraz ich rozwoju organizacyjnego.</w:t>
      </w:r>
    </w:p>
    <w:p w14:paraId="7C56EABE" w14:textId="77777777" w:rsidR="000B52E2" w:rsidRPr="00CD43B1" w:rsidRDefault="000B52E2" w:rsidP="000B52E2">
      <w:pPr>
        <w:spacing w:line="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D786700" w14:textId="77777777" w:rsidR="000B52E2" w:rsidRPr="00CD43B1" w:rsidRDefault="000B52E2" w:rsidP="000B52E2">
      <w:pPr>
        <w:numPr>
          <w:ilvl w:val="0"/>
          <w:numId w:val="7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>Działania, o których mowa w ust. 1, dotyczą:</w:t>
      </w:r>
    </w:p>
    <w:p w14:paraId="7F142BA9" w14:textId="77777777" w:rsidR="000B52E2" w:rsidRPr="00CD43B1" w:rsidRDefault="000B52E2" w:rsidP="000B52E2">
      <w:pPr>
        <w:spacing w:line="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3DBE93B" w14:textId="77777777" w:rsidR="000B52E2" w:rsidRPr="00CD43B1" w:rsidRDefault="000B52E2" w:rsidP="000B52E2">
      <w:pPr>
        <w:numPr>
          <w:ilvl w:val="2"/>
          <w:numId w:val="7"/>
        </w:numPr>
        <w:tabs>
          <w:tab w:val="left" w:pos="844"/>
        </w:tabs>
        <w:spacing w:line="0" w:lineRule="atLeast"/>
        <w:ind w:left="844" w:hanging="277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>efektów w zakresie kształcenia, wychowania i opieki oraz realizacji celów i zadań statutowych;</w:t>
      </w:r>
    </w:p>
    <w:p w14:paraId="668F5991" w14:textId="77777777" w:rsidR="000B52E2" w:rsidRPr="00CD43B1" w:rsidRDefault="000B52E2" w:rsidP="000B52E2">
      <w:pPr>
        <w:spacing w:line="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46C076A" w14:textId="77777777" w:rsidR="000B52E2" w:rsidRPr="00CD43B1" w:rsidRDefault="000B52E2" w:rsidP="000B52E2">
      <w:pPr>
        <w:numPr>
          <w:ilvl w:val="2"/>
          <w:numId w:val="7"/>
        </w:numPr>
        <w:tabs>
          <w:tab w:val="left" w:pos="844"/>
        </w:tabs>
        <w:spacing w:line="0" w:lineRule="atLeast"/>
        <w:ind w:left="844" w:hanging="277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>organizacji procesów kształcenia, wychowania i opieki;</w:t>
      </w:r>
    </w:p>
    <w:p w14:paraId="5F652B06" w14:textId="77777777" w:rsidR="000B52E2" w:rsidRPr="00CD43B1" w:rsidRDefault="000B52E2" w:rsidP="000B52E2">
      <w:pPr>
        <w:spacing w:line="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73063E4" w14:textId="77777777" w:rsidR="000B52E2" w:rsidRPr="00CD43B1" w:rsidRDefault="000B52E2" w:rsidP="000B52E2">
      <w:pPr>
        <w:numPr>
          <w:ilvl w:val="2"/>
          <w:numId w:val="7"/>
        </w:numPr>
        <w:tabs>
          <w:tab w:val="left" w:pos="844"/>
        </w:tabs>
        <w:spacing w:line="0" w:lineRule="atLeast"/>
        <w:ind w:left="844" w:hanging="277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>tworzenia warunków do rozwoju oraz aktywności uczniów i wychowanków;</w:t>
      </w:r>
    </w:p>
    <w:p w14:paraId="2674EC15" w14:textId="77777777" w:rsidR="000B52E2" w:rsidRPr="00CD43B1" w:rsidRDefault="000B52E2" w:rsidP="000B52E2">
      <w:pPr>
        <w:spacing w:line="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E91BBB1" w14:textId="77777777" w:rsidR="000B52E2" w:rsidRPr="00CD43B1" w:rsidRDefault="000B52E2" w:rsidP="000B52E2">
      <w:pPr>
        <w:numPr>
          <w:ilvl w:val="2"/>
          <w:numId w:val="7"/>
        </w:numPr>
        <w:tabs>
          <w:tab w:val="left" w:pos="844"/>
        </w:tabs>
        <w:spacing w:line="0" w:lineRule="atLeast"/>
        <w:ind w:left="844" w:hanging="277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>współpracy z rodzicami i środowiskiem lokalnym;</w:t>
      </w:r>
    </w:p>
    <w:p w14:paraId="67DA5BE0" w14:textId="77777777" w:rsidR="000B52E2" w:rsidRPr="00CD43B1" w:rsidRDefault="000B52E2" w:rsidP="000B52E2">
      <w:pPr>
        <w:spacing w:line="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F0393D7" w14:textId="77777777" w:rsidR="000B52E2" w:rsidRPr="00CD43B1" w:rsidRDefault="000B52E2" w:rsidP="000B52E2">
      <w:pPr>
        <w:numPr>
          <w:ilvl w:val="2"/>
          <w:numId w:val="7"/>
        </w:numPr>
        <w:tabs>
          <w:tab w:val="left" w:pos="844"/>
        </w:tabs>
        <w:spacing w:line="0" w:lineRule="atLeast"/>
        <w:ind w:left="844" w:hanging="277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 xml:space="preserve">zarządzania Zespołem </w:t>
      </w:r>
      <w:proofErr w:type="spellStart"/>
      <w:r w:rsidRPr="00CD43B1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CD43B1">
        <w:rPr>
          <w:rFonts w:ascii="Times New Roman" w:hAnsi="Times New Roman" w:cs="Times New Roman"/>
          <w:sz w:val="24"/>
          <w:szCs w:val="24"/>
        </w:rPr>
        <w:t xml:space="preserve"> - Przedszkolnym.</w:t>
      </w:r>
    </w:p>
    <w:p w14:paraId="074B756D" w14:textId="77777777" w:rsidR="000B52E2" w:rsidRPr="00CD43B1" w:rsidRDefault="000B52E2" w:rsidP="000B52E2">
      <w:pPr>
        <w:spacing w:line="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4E493A9" w14:textId="77777777" w:rsidR="000B52E2" w:rsidRPr="00CD43B1" w:rsidRDefault="000B52E2" w:rsidP="000B52E2">
      <w:pPr>
        <w:numPr>
          <w:ilvl w:val="0"/>
          <w:numId w:val="7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>Organami Zespołu są;</w:t>
      </w:r>
    </w:p>
    <w:p w14:paraId="0001BC06" w14:textId="77777777" w:rsidR="000B52E2" w:rsidRPr="00CD43B1" w:rsidRDefault="000B52E2" w:rsidP="000B52E2">
      <w:pPr>
        <w:spacing w:line="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D96EEF2" w14:textId="77777777" w:rsidR="000B52E2" w:rsidRPr="00CD43B1" w:rsidRDefault="000B52E2" w:rsidP="000B52E2">
      <w:pPr>
        <w:numPr>
          <w:ilvl w:val="2"/>
          <w:numId w:val="7"/>
        </w:numPr>
        <w:tabs>
          <w:tab w:val="left" w:pos="844"/>
        </w:tabs>
        <w:spacing w:line="0" w:lineRule="atLeast"/>
        <w:ind w:left="844" w:hanging="277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>Dyrektor Zespołu;</w:t>
      </w:r>
    </w:p>
    <w:p w14:paraId="02599FAC" w14:textId="77777777" w:rsidR="000B52E2" w:rsidRPr="00CD43B1" w:rsidRDefault="000B52E2" w:rsidP="000B52E2">
      <w:pPr>
        <w:spacing w:line="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34F3E16" w14:textId="77777777" w:rsidR="000B52E2" w:rsidRPr="00CD43B1" w:rsidRDefault="000B52E2" w:rsidP="000B52E2">
      <w:pPr>
        <w:numPr>
          <w:ilvl w:val="2"/>
          <w:numId w:val="7"/>
        </w:numPr>
        <w:tabs>
          <w:tab w:val="left" w:pos="844"/>
        </w:tabs>
        <w:spacing w:line="0" w:lineRule="atLeast"/>
        <w:ind w:left="844" w:hanging="277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>Rada Pedagogiczna Zespołu;</w:t>
      </w:r>
    </w:p>
    <w:p w14:paraId="520D991A" w14:textId="77777777" w:rsidR="000B52E2" w:rsidRPr="00CD43B1" w:rsidRDefault="000B52E2" w:rsidP="000B52E2">
      <w:pPr>
        <w:spacing w:line="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EB75362" w14:textId="77777777" w:rsidR="000B52E2" w:rsidRPr="00CD43B1" w:rsidRDefault="000B52E2" w:rsidP="000B52E2">
      <w:pPr>
        <w:numPr>
          <w:ilvl w:val="2"/>
          <w:numId w:val="7"/>
        </w:numPr>
        <w:tabs>
          <w:tab w:val="left" w:pos="844"/>
        </w:tabs>
        <w:spacing w:line="0" w:lineRule="atLeast"/>
        <w:ind w:left="844" w:hanging="277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>Rada Rodziców Zespołu;</w:t>
      </w:r>
    </w:p>
    <w:p w14:paraId="0A06C7BF" w14:textId="77777777" w:rsidR="000B52E2" w:rsidRDefault="000B52E2" w:rsidP="000B52E2">
      <w:pPr>
        <w:numPr>
          <w:ilvl w:val="2"/>
          <w:numId w:val="7"/>
        </w:numPr>
        <w:tabs>
          <w:tab w:val="left" w:pos="844"/>
        </w:tabs>
        <w:spacing w:line="0" w:lineRule="atLeast"/>
        <w:ind w:left="844" w:hanging="277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>Samorząd Uczniowski Szkoły Podstawowej.</w:t>
      </w:r>
    </w:p>
    <w:p w14:paraId="4129A8A7" w14:textId="77777777" w:rsidR="000B52E2" w:rsidRDefault="000B52E2" w:rsidP="000B52E2">
      <w:pPr>
        <w:tabs>
          <w:tab w:val="left" w:pos="844"/>
        </w:tabs>
        <w:spacing w:line="0" w:lineRule="atLeast"/>
        <w:ind w:left="844"/>
        <w:jc w:val="both"/>
        <w:rPr>
          <w:rFonts w:ascii="Times New Roman" w:hAnsi="Times New Roman" w:cs="Times New Roman"/>
          <w:sz w:val="24"/>
          <w:szCs w:val="24"/>
        </w:rPr>
      </w:pPr>
    </w:p>
    <w:p w14:paraId="7637E655" w14:textId="6DACFED6" w:rsidR="000B52E2" w:rsidRDefault="000B52E2" w:rsidP="000B52E2">
      <w:pPr>
        <w:tabs>
          <w:tab w:val="left" w:pos="844"/>
        </w:tabs>
        <w:spacing w:line="0" w:lineRule="atLeast"/>
        <w:ind w:left="844"/>
        <w:jc w:val="center"/>
        <w:rPr>
          <w:rFonts w:ascii="Times New Roman" w:hAnsi="Times New Roman" w:cs="Times New Roman"/>
          <w:sz w:val="24"/>
          <w:szCs w:val="24"/>
        </w:rPr>
      </w:pPr>
    </w:p>
    <w:p w14:paraId="598C38A6" w14:textId="77777777" w:rsidR="000B52E2" w:rsidRPr="00CD43B1" w:rsidRDefault="000B52E2" w:rsidP="000B52E2">
      <w:pPr>
        <w:tabs>
          <w:tab w:val="left" w:pos="844"/>
        </w:tabs>
        <w:spacing w:line="0" w:lineRule="atLeast"/>
        <w:ind w:left="844"/>
        <w:jc w:val="center"/>
        <w:rPr>
          <w:rFonts w:ascii="Times New Roman" w:hAnsi="Times New Roman" w:cs="Times New Roman"/>
          <w:sz w:val="24"/>
          <w:szCs w:val="24"/>
        </w:rPr>
      </w:pPr>
    </w:p>
    <w:p w14:paraId="73661630" w14:textId="77777777" w:rsidR="000B52E2" w:rsidRPr="00CD43B1" w:rsidRDefault="000B52E2" w:rsidP="000B52E2">
      <w:pPr>
        <w:spacing w:line="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E6E2022" w14:textId="77777777" w:rsidR="000B52E2" w:rsidRPr="00CD43B1" w:rsidRDefault="000B52E2" w:rsidP="000B52E2">
      <w:pPr>
        <w:numPr>
          <w:ilvl w:val="0"/>
          <w:numId w:val="7"/>
        </w:numPr>
        <w:tabs>
          <w:tab w:val="left" w:pos="284"/>
        </w:tabs>
        <w:spacing w:line="23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 xml:space="preserve">W Zespole </w:t>
      </w:r>
      <w:proofErr w:type="spellStart"/>
      <w:r w:rsidRPr="00CD43B1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CD43B1">
        <w:rPr>
          <w:rFonts w:ascii="Times New Roman" w:hAnsi="Times New Roman" w:cs="Times New Roman"/>
          <w:sz w:val="24"/>
          <w:szCs w:val="24"/>
        </w:rPr>
        <w:t xml:space="preserve"> - Przedszkolnym w Pszczynie działa Rada Pedagogiczna wspólna dla Szkoły Podstawowej nr 3 i Przedszkola nr 3, w skład, której wchodzą wszyscy nauczyciele Zespołu.</w:t>
      </w:r>
    </w:p>
    <w:p w14:paraId="51D37305" w14:textId="77777777" w:rsidR="000B52E2" w:rsidRPr="00CD43B1" w:rsidRDefault="000B52E2" w:rsidP="000B52E2">
      <w:pPr>
        <w:spacing w:line="82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7F06946" w14:textId="77777777" w:rsidR="000B52E2" w:rsidRPr="00CD43B1" w:rsidRDefault="000B52E2" w:rsidP="000B52E2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 xml:space="preserve">W Zespole </w:t>
      </w:r>
      <w:proofErr w:type="spellStart"/>
      <w:r w:rsidRPr="00CD43B1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CD43B1">
        <w:rPr>
          <w:rFonts w:ascii="Times New Roman" w:hAnsi="Times New Roman" w:cs="Times New Roman"/>
          <w:sz w:val="24"/>
          <w:szCs w:val="24"/>
        </w:rPr>
        <w:t xml:space="preserve"> - Przedszkolnym w Pszczynie działa Rada Rodziców wspólna dla Szkoły Podstawowej nr 3 i Przedszkola nr 3, w skład której wchodzą rodzice dzieci uczęszczających do Przedszkola i rodzice uczniów Szkoły Podstawowej.</w:t>
      </w:r>
    </w:p>
    <w:p w14:paraId="1D036FD5" w14:textId="77777777" w:rsidR="000B52E2" w:rsidRPr="005752F9" w:rsidRDefault="000B52E2" w:rsidP="000B52E2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52F9">
        <w:rPr>
          <w:rFonts w:ascii="Times New Roman" w:hAnsi="Times New Roman" w:cs="Times New Roman"/>
          <w:sz w:val="24"/>
          <w:szCs w:val="24"/>
        </w:rPr>
        <w:t xml:space="preserve">Kompetencje poszczególnych organów Zespołu określają Statut Szkoły Podstawowej nr 3 </w:t>
      </w:r>
      <w:r>
        <w:rPr>
          <w:rFonts w:ascii="Times New Roman" w:hAnsi="Times New Roman" w:cs="Times New Roman"/>
          <w:sz w:val="24"/>
          <w:szCs w:val="24"/>
        </w:rPr>
        <w:br/>
      </w:r>
      <w:r w:rsidRPr="005752F9">
        <w:rPr>
          <w:rFonts w:ascii="Times New Roman" w:hAnsi="Times New Roman" w:cs="Times New Roman"/>
          <w:sz w:val="24"/>
          <w:szCs w:val="24"/>
        </w:rPr>
        <w:t>i Statut Przedszkola nr 3 w Pszczynie.</w:t>
      </w:r>
    </w:p>
    <w:p w14:paraId="27E60A35" w14:textId="77777777" w:rsidR="000B52E2" w:rsidRPr="005752F9" w:rsidRDefault="000B52E2" w:rsidP="000B52E2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52F9">
        <w:rPr>
          <w:rFonts w:ascii="Times New Roman" w:hAnsi="Times New Roman" w:cs="Times New Roman"/>
          <w:sz w:val="24"/>
          <w:szCs w:val="24"/>
        </w:rPr>
        <w:t xml:space="preserve">Integralną częścią Statutu Zespołu </w:t>
      </w:r>
      <w:proofErr w:type="spellStart"/>
      <w:r w:rsidRPr="005752F9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5752F9">
        <w:rPr>
          <w:rFonts w:ascii="Times New Roman" w:hAnsi="Times New Roman" w:cs="Times New Roman"/>
          <w:sz w:val="24"/>
          <w:szCs w:val="24"/>
        </w:rPr>
        <w:t xml:space="preserve"> - Przedszkolnego w Pszczynie są statuty jednostek wchodzących jego skład – Szkoły Podstawowej nr 3 i Przedszkola nr 3.</w:t>
      </w:r>
    </w:p>
    <w:p w14:paraId="3F226633" w14:textId="77777777" w:rsidR="000B52E2" w:rsidRPr="00CD43B1" w:rsidRDefault="000B52E2" w:rsidP="000B52E2">
      <w:pPr>
        <w:spacing w:line="3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B78F4A" w14:textId="77777777" w:rsidR="000B52E2" w:rsidRPr="00CD43B1" w:rsidRDefault="000B52E2" w:rsidP="000B52E2">
      <w:pPr>
        <w:spacing w:line="0" w:lineRule="atLeast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55396885"/>
      <w:r w:rsidRPr="00CD43B1">
        <w:rPr>
          <w:rFonts w:ascii="Times New Roman" w:hAnsi="Times New Roman" w:cs="Times New Roman"/>
          <w:b/>
          <w:sz w:val="24"/>
          <w:szCs w:val="24"/>
        </w:rPr>
        <w:t>§ 7</w:t>
      </w:r>
    </w:p>
    <w:bookmarkEnd w:id="2"/>
    <w:p w14:paraId="0E00DEC8" w14:textId="77777777" w:rsidR="000B52E2" w:rsidRPr="00CD43B1" w:rsidRDefault="000B52E2" w:rsidP="000B52E2">
      <w:pPr>
        <w:spacing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6F4A6A" w14:textId="77777777" w:rsidR="000B52E2" w:rsidRPr="00CD43B1" w:rsidRDefault="000B52E2" w:rsidP="000B52E2">
      <w:pPr>
        <w:numPr>
          <w:ilvl w:val="0"/>
          <w:numId w:val="8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>Nowelizacji statutu dokonuje się w przypadku:</w:t>
      </w:r>
    </w:p>
    <w:p w14:paraId="1286A159" w14:textId="77777777" w:rsidR="000B52E2" w:rsidRPr="00CD43B1" w:rsidRDefault="000B52E2" w:rsidP="000B52E2">
      <w:pPr>
        <w:spacing w:line="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1E888D4" w14:textId="77777777" w:rsidR="000B52E2" w:rsidRPr="00CD43B1" w:rsidRDefault="000B52E2" w:rsidP="000B52E2">
      <w:pPr>
        <w:numPr>
          <w:ilvl w:val="1"/>
          <w:numId w:val="8"/>
        </w:numPr>
        <w:tabs>
          <w:tab w:val="left" w:pos="844"/>
        </w:tabs>
        <w:spacing w:line="0" w:lineRule="atLeast"/>
        <w:ind w:left="844" w:hanging="277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>zmian zachodzących w przepisach prawa powszechnego i lokalnego;</w:t>
      </w:r>
    </w:p>
    <w:p w14:paraId="60D62161" w14:textId="77777777" w:rsidR="000B52E2" w:rsidRPr="00CD43B1" w:rsidRDefault="000B52E2" w:rsidP="000B52E2">
      <w:pPr>
        <w:spacing w:line="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1CB6374" w14:textId="77777777" w:rsidR="000B52E2" w:rsidRPr="00CD43B1" w:rsidRDefault="000B52E2" w:rsidP="000B52E2">
      <w:pPr>
        <w:numPr>
          <w:ilvl w:val="1"/>
          <w:numId w:val="8"/>
        </w:numPr>
        <w:tabs>
          <w:tab w:val="left" w:pos="844"/>
        </w:tabs>
        <w:spacing w:line="0" w:lineRule="atLeast"/>
        <w:ind w:left="844" w:hanging="277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>potrzeby nowych rozwiązań organizacyjnych w funkcjonowaniu społeczności szkolnej;</w:t>
      </w:r>
    </w:p>
    <w:p w14:paraId="42B30B1E" w14:textId="77777777" w:rsidR="000B52E2" w:rsidRPr="00CD43B1" w:rsidRDefault="000B52E2" w:rsidP="000B52E2">
      <w:pPr>
        <w:spacing w:line="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9BE5DA8" w14:textId="77777777" w:rsidR="000B52E2" w:rsidRPr="00CD43B1" w:rsidRDefault="000B52E2" w:rsidP="000B52E2">
      <w:pPr>
        <w:numPr>
          <w:ilvl w:val="1"/>
          <w:numId w:val="8"/>
        </w:numPr>
        <w:tabs>
          <w:tab w:val="left" w:pos="844"/>
        </w:tabs>
        <w:spacing w:line="0" w:lineRule="atLeast"/>
        <w:ind w:left="844" w:hanging="277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>zaleceń organów kontrolnych (niespójność rozwiązań statutowych z obowiązującym prawem);</w:t>
      </w:r>
    </w:p>
    <w:p w14:paraId="471BD51D" w14:textId="77777777" w:rsidR="000B52E2" w:rsidRPr="00CD43B1" w:rsidRDefault="000B52E2" w:rsidP="000B52E2">
      <w:pPr>
        <w:spacing w:line="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1CBA6A2" w14:textId="77777777" w:rsidR="000B52E2" w:rsidRPr="00CD43B1" w:rsidRDefault="000B52E2" w:rsidP="000B52E2">
      <w:pPr>
        <w:numPr>
          <w:ilvl w:val="1"/>
          <w:numId w:val="8"/>
        </w:numPr>
        <w:tabs>
          <w:tab w:val="left" w:pos="844"/>
        </w:tabs>
        <w:spacing w:line="0" w:lineRule="atLeast"/>
        <w:ind w:left="844" w:hanging="277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>innych potrzeb, np. zmiana nazwy, nadanie imienia itp.</w:t>
      </w:r>
    </w:p>
    <w:p w14:paraId="4CC45A4F" w14:textId="77777777" w:rsidR="000B52E2" w:rsidRPr="00CD43B1" w:rsidRDefault="000B52E2" w:rsidP="000B52E2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C97127" w14:textId="77777777" w:rsidR="000B52E2" w:rsidRPr="00CD43B1" w:rsidRDefault="000B52E2" w:rsidP="000B52E2">
      <w:pPr>
        <w:numPr>
          <w:ilvl w:val="0"/>
          <w:numId w:val="9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4"/>
      <w:bookmarkEnd w:id="3"/>
      <w:r w:rsidRPr="00CD43B1">
        <w:rPr>
          <w:rFonts w:ascii="Times New Roman" w:hAnsi="Times New Roman" w:cs="Times New Roman"/>
          <w:sz w:val="24"/>
          <w:szCs w:val="24"/>
        </w:rPr>
        <w:t>Nowelizacja statutu następuje w trybie przewidzianym dla jego uchwalenia.</w:t>
      </w:r>
    </w:p>
    <w:p w14:paraId="0206A097" w14:textId="77777777" w:rsidR="000B52E2" w:rsidRPr="00CD43B1" w:rsidRDefault="000B52E2" w:rsidP="000B52E2">
      <w:pPr>
        <w:spacing w:line="82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34B75E7" w14:textId="77777777" w:rsidR="000B52E2" w:rsidRPr="00CD43B1" w:rsidRDefault="000B52E2" w:rsidP="000B52E2">
      <w:pPr>
        <w:numPr>
          <w:ilvl w:val="0"/>
          <w:numId w:val="9"/>
        </w:numPr>
        <w:tabs>
          <w:tab w:val="left" w:pos="284"/>
        </w:tabs>
        <w:spacing w:line="235" w:lineRule="auto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>Wniosek o dokonanie zmian organy zespołu kierują do rady pedagogicznej, która po przyjęciu projektu zmian uchwala je.</w:t>
      </w:r>
    </w:p>
    <w:p w14:paraId="10F70FD7" w14:textId="77777777" w:rsidR="000B52E2" w:rsidRPr="00E01C9D" w:rsidRDefault="000B52E2" w:rsidP="000B52E2">
      <w:pPr>
        <w:spacing w:line="83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1276B51" w14:textId="77777777" w:rsidR="000B52E2" w:rsidRPr="00E01C9D" w:rsidRDefault="000B52E2" w:rsidP="000B52E2">
      <w:pPr>
        <w:numPr>
          <w:ilvl w:val="0"/>
          <w:numId w:val="9"/>
        </w:numPr>
        <w:tabs>
          <w:tab w:val="left" w:pos="284"/>
        </w:tabs>
        <w:spacing w:line="235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5397032"/>
      <w:r w:rsidRPr="00E01C9D">
        <w:rPr>
          <w:rFonts w:ascii="Times New Roman" w:hAnsi="Times New Roman" w:cs="Times New Roman"/>
          <w:sz w:val="24"/>
          <w:szCs w:val="24"/>
        </w:rPr>
        <w:t>Dyrektor po nowelizacji statutu opracowuje i publikuje tekst ujednolicony statutu.</w:t>
      </w:r>
    </w:p>
    <w:bookmarkEnd w:id="4"/>
    <w:p w14:paraId="104CF5D2" w14:textId="77777777" w:rsidR="000B52E2" w:rsidRPr="00CD43B1" w:rsidRDefault="000B52E2" w:rsidP="000B52E2">
      <w:pPr>
        <w:spacing w:line="8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37F2246" w14:textId="77777777" w:rsidR="000B52E2" w:rsidRPr="00CD43B1" w:rsidRDefault="000B52E2" w:rsidP="000B52E2">
      <w:pPr>
        <w:numPr>
          <w:ilvl w:val="0"/>
          <w:numId w:val="9"/>
        </w:numPr>
        <w:tabs>
          <w:tab w:val="left" w:pos="284"/>
        </w:tabs>
        <w:spacing w:line="235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>W przypadku licznych zmian w statucie lub zmian, które naruszałyby jego spójność, przygotowuje się projekt nowego statutu.</w:t>
      </w:r>
    </w:p>
    <w:p w14:paraId="6F52BEFA" w14:textId="77777777" w:rsidR="000B52E2" w:rsidRPr="00CD43B1" w:rsidRDefault="000B52E2" w:rsidP="000B52E2">
      <w:pPr>
        <w:spacing w:line="83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4757E38" w14:textId="77777777" w:rsidR="000B52E2" w:rsidRPr="00CD43B1" w:rsidRDefault="000B52E2" w:rsidP="000B52E2">
      <w:pPr>
        <w:numPr>
          <w:ilvl w:val="0"/>
          <w:numId w:val="9"/>
        </w:numPr>
        <w:tabs>
          <w:tab w:val="left" w:pos="284"/>
        </w:tabs>
        <w:spacing w:line="235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 xml:space="preserve">Statut dostępny jest na stronie internetowej Zespołu </w:t>
      </w:r>
      <w:proofErr w:type="spellStart"/>
      <w:r w:rsidRPr="00CD43B1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CD43B1">
        <w:rPr>
          <w:rFonts w:ascii="Times New Roman" w:hAnsi="Times New Roman" w:cs="Times New Roman"/>
          <w:sz w:val="24"/>
          <w:szCs w:val="24"/>
        </w:rPr>
        <w:t xml:space="preserve"> - Przedszkolnego, w Biuletynie Informacji Publicznej, w pokoju nauczycielskim i sekretariacie.</w:t>
      </w:r>
    </w:p>
    <w:p w14:paraId="3A781EDC" w14:textId="77777777" w:rsidR="000B52E2" w:rsidRPr="00CD43B1" w:rsidRDefault="000B52E2" w:rsidP="000B52E2">
      <w:pPr>
        <w:spacing w:line="83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D44A2B5" w14:textId="77777777" w:rsidR="000B52E2" w:rsidRPr="005752F9" w:rsidRDefault="000B52E2" w:rsidP="000B52E2">
      <w:pPr>
        <w:numPr>
          <w:ilvl w:val="0"/>
          <w:numId w:val="9"/>
        </w:numPr>
        <w:tabs>
          <w:tab w:val="left" w:pos="284"/>
        </w:tabs>
        <w:spacing w:line="235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52F9">
        <w:rPr>
          <w:rFonts w:ascii="Times New Roman" w:hAnsi="Times New Roman" w:cs="Times New Roman"/>
          <w:sz w:val="24"/>
          <w:szCs w:val="24"/>
        </w:rPr>
        <w:t xml:space="preserve">Statut został uchwalony na posiedzeniu Rady Pedagogicznej Zespołu </w:t>
      </w:r>
      <w:proofErr w:type="spellStart"/>
      <w:r w:rsidRPr="005752F9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5752F9">
        <w:rPr>
          <w:rFonts w:ascii="Times New Roman" w:hAnsi="Times New Roman" w:cs="Times New Roman"/>
          <w:sz w:val="24"/>
          <w:szCs w:val="24"/>
        </w:rPr>
        <w:t xml:space="preserve"> - Przedszkolnego w dniu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752F9">
        <w:rPr>
          <w:rFonts w:ascii="Times New Roman" w:hAnsi="Times New Roman" w:cs="Times New Roman"/>
          <w:sz w:val="24"/>
          <w:szCs w:val="24"/>
        </w:rPr>
        <w:t xml:space="preserve"> października 2019 roku.</w:t>
      </w:r>
    </w:p>
    <w:p w14:paraId="3D22C9DA" w14:textId="77777777" w:rsidR="000B52E2" w:rsidRPr="00CD43B1" w:rsidRDefault="000B52E2" w:rsidP="000B52E2">
      <w:pPr>
        <w:spacing w:line="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AA690B3" w14:textId="77777777" w:rsidR="000B52E2" w:rsidRPr="00CD43B1" w:rsidRDefault="000B52E2" w:rsidP="000B52E2">
      <w:pPr>
        <w:numPr>
          <w:ilvl w:val="0"/>
          <w:numId w:val="9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3B1">
        <w:rPr>
          <w:rFonts w:ascii="Times New Roman" w:hAnsi="Times New Roman" w:cs="Times New Roman"/>
          <w:sz w:val="24"/>
          <w:szCs w:val="24"/>
        </w:rPr>
        <w:t>Statut wchodzi w życie z dniem uchwalenia.</w:t>
      </w:r>
    </w:p>
    <w:p w14:paraId="630A216E" w14:textId="77777777" w:rsidR="000B52E2" w:rsidRPr="00CD43B1" w:rsidRDefault="000B52E2" w:rsidP="000B52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B16349" w14:textId="77777777" w:rsidR="000B52E2" w:rsidRPr="00CD43B1" w:rsidRDefault="000B52E2" w:rsidP="000B52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3AB7B2" w14:textId="77777777" w:rsidR="000B52E2" w:rsidRPr="00CD43B1" w:rsidRDefault="000B52E2" w:rsidP="000B52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A5E8C7" w14:textId="77777777" w:rsidR="000B52E2" w:rsidRPr="00CD43B1" w:rsidRDefault="000B52E2" w:rsidP="000B52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DFEE38" w14:textId="77777777" w:rsidR="000B52E2" w:rsidRPr="00CD43B1" w:rsidRDefault="000B52E2" w:rsidP="000B52E2">
      <w:pPr>
        <w:spacing w:line="3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C2783E" w14:textId="77777777" w:rsidR="000B52E2" w:rsidRDefault="000B52E2" w:rsidP="000B52E2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248BA836" w14:textId="77777777" w:rsidR="000B52E2" w:rsidRDefault="000B52E2" w:rsidP="000B52E2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1CC0DBC0" w14:textId="77777777" w:rsidR="000B52E2" w:rsidRPr="00CD43B1" w:rsidRDefault="000B52E2" w:rsidP="000B52E2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D43B1">
        <w:rPr>
          <w:rFonts w:ascii="Times New Roman" w:hAnsi="Times New Roman" w:cs="Times New Roman"/>
          <w:sz w:val="24"/>
          <w:szCs w:val="24"/>
        </w:rPr>
        <w:t>rzewodniczący Rady Pedagogicznej</w:t>
      </w:r>
    </w:p>
    <w:p w14:paraId="2DBB1274" w14:textId="77777777" w:rsidR="000B52E2" w:rsidRPr="00CD43B1" w:rsidRDefault="000B52E2" w:rsidP="000B52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BFC916" w14:textId="77777777" w:rsidR="000B52E2" w:rsidRPr="00CD43B1" w:rsidRDefault="000B52E2" w:rsidP="000B52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924A7D" w14:textId="77777777" w:rsidR="000B52E2" w:rsidRPr="00CD43B1" w:rsidRDefault="000B52E2" w:rsidP="000B52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407872" w14:textId="77777777" w:rsidR="000B52E2" w:rsidRPr="00CD43B1" w:rsidRDefault="000B52E2" w:rsidP="000B52E2">
      <w:pPr>
        <w:spacing w:line="3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59A1DA" w14:textId="77777777" w:rsidR="000B52E2" w:rsidRDefault="000B52E2" w:rsidP="000B52E2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01FDDFDB" w14:textId="77777777" w:rsidR="000B52E2" w:rsidRDefault="000B52E2" w:rsidP="000B52E2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38189D6" w14:textId="15880E47" w:rsidR="000B52E2" w:rsidRPr="00126075" w:rsidRDefault="000B52E2" w:rsidP="000B52E2">
      <w:pPr>
        <w:spacing w:line="0" w:lineRule="atLeas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5752F9">
        <w:rPr>
          <w:rFonts w:ascii="Times New Roman" w:hAnsi="Times New Roman" w:cs="Times New Roman"/>
          <w:sz w:val="24"/>
          <w:szCs w:val="24"/>
        </w:rPr>
        <w:t>Pszczyna, 11 października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2F9">
        <w:rPr>
          <w:rFonts w:ascii="Times New Roman" w:hAnsi="Times New Roman" w:cs="Times New Roman"/>
          <w:sz w:val="24"/>
          <w:szCs w:val="24"/>
        </w:rPr>
        <w:t>r.</w:t>
      </w:r>
    </w:p>
    <w:p w14:paraId="0501B0F0" w14:textId="77777777" w:rsidR="00AA6B63" w:rsidRDefault="00AA6B63"/>
    <w:sectPr w:rsidR="00AA6B63">
      <w:pgSz w:w="11900" w:h="16838"/>
      <w:pgMar w:top="505" w:right="1124" w:bottom="299" w:left="1416" w:header="0" w:footer="0" w:gutter="0"/>
      <w:cols w:space="0" w:equalWidth="0">
        <w:col w:w="93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D1B58BA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F40358"/>
    <w:lvl w:ilvl="0" w:tplc="FFFFFFFF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D0B3A2"/>
    <w:lvl w:ilvl="0" w:tplc="FFFFFFFF">
      <w:start w:val="1"/>
      <w:numFmt w:val="decimal"/>
      <w:lvlText w:val="%1."/>
      <w:lvlJc w:val="left"/>
      <w:rPr>
        <w:color w:val="auto"/>
      </w:rPr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4A1C651E"/>
    <w:multiLevelType w:val="hybridMultilevel"/>
    <w:tmpl w:val="D96EF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C5CD6"/>
    <w:multiLevelType w:val="hybridMultilevel"/>
    <w:tmpl w:val="9C34D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B563D"/>
    <w:multiLevelType w:val="hybridMultilevel"/>
    <w:tmpl w:val="2EFE24F6"/>
    <w:lvl w:ilvl="0" w:tplc="524A6B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E2"/>
    <w:rsid w:val="000B52E2"/>
    <w:rsid w:val="000B78C5"/>
    <w:rsid w:val="00AA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596C"/>
  <w15:chartTrackingRefBased/>
  <w15:docId w15:val="{C7B10B0F-8120-4A19-AD98-AF600FE0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2E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2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Kamiński</dc:creator>
  <cp:keywords/>
  <dc:description/>
  <cp:lastModifiedBy>Tomasz Kamiński</cp:lastModifiedBy>
  <cp:revision>1</cp:revision>
  <dcterms:created xsi:type="dcterms:W3CDTF">2021-04-22T07:34:00Z</dcterms:created>
  <dcterms:modified xsi:type="dcterms:W3CDTF">2021-04-22T07:48:00Z</dcterms:modified>
</cp:coreProperties>
</file>