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2" w:rsidRDefault="001360B4">
      <w:r>
        <w:t xml:space="preserve">Religia </w:t>
      </w:r>
      <w:r w:rsidR="00C250FB">
        <w:t>Kl.4</w:t>
      </w:r>
      <w:r w:rsidR="005269DB">
        <w:t>a</w:t>
      </w:r>
      <w:r w:rsidR="00C250FB">
        <w:t>,5a,5b ( 15.04 – 22.04.2020r.)</w:t>
      </w:r>
    </w:p>
    <w:p w:rsidR="00C250FB" w:rsidRDefault="00C250FB">
      <w:r>
        <w:t>T. Pan Jezus Zmartwychwstał.</w:t>
      </w:r>
    </w:p>
    <w:p w:rsidR="00C250FB" w:rsidRDefault="00C250FB">
      <w:r>
        <w:t xml:space="preserve">1. Pan Jezus Zmartwychwstał trzeciego dnia po swojej śmierci. </w:t>
      </w:r>
    </w:p>
    <w:p w:rsidR="00C250FB" w:rsidRDefault="00C250FB">
      <w:r>
        <w:t>2.W Eucharystii Jezus Chrystus  dla nas umiera i zmartwychwstaje, obdarza nas nadzieją, że my</w:t>
      </w:r>
    </w:p>
    <w:p w:rsidR="00C250FB" w:rsidRDefault="00C250FB">
      <w:r>
        <w:t>też zmartwychwstaniemy w dniu ostatecznym – Paruzja(powtórne przyjście Jezusa w chwale).</w:t>
      </w:r>
    </w:p>
    <w:p w:rsidR="00C250FB" w:rsidRDefault="00C250FB">
      <w:r>
        <w:t>3.</w:t>
      </w:r>
      <w:r w:rsidR="00DD075F">
        <w:t>Przeczytaj tekst Mt 28. 1 – 8. Narysuj opisane wydarzenie.</w:t>
      </w:r>
    </w:p>
    <w:p w:rsidR="00DD075F" w:rsidRDefault="00DD075F">
      <w:r>
        <w:t>T. Czynię miłosierdzie.</w:t>
      </w:r>
    </w:p>
    <w:p w:rsidR="00DD075F" w:rsidRDefault="00DD075F">
      <w:r>
        <w:t>1.,,Błogosławieni miłosierni, al</w:t>
      </w:r>
      <w:r w:rsidR="00722B93">
        <w:t>bowiem oni miłosierdzia dostąpi.”</w:t>
      </w:r>
      <w:r>
        <w:t>( Mt 5, 7)</w:t>
      </w:r>
    </w:p>
    <w:p w:rsidR="00DD075F" w:rsidRDefault="00722B93">
      <w:r>
        <w:t>2</w:t>
      </w:r>
      <w:r w:rsidR="00DD075F">
        <w:t>.</w:t>
      </w:r>
      <w:r>
        <w:t>Pan Jezus w sposób szczególny okazał nam miłosierdzie poprzez mękę, śmierć i zmartwychwstanie.</w:t>
      </w:r>
    </w:p>
    <w:p w:rsidR="00722B93" w:rsidRDefault="00722B93">
      <w:r>
        <w:t>My doświadczamy miłosierdzia w sakramencie pokuty otrzymując przebaczenie grzechów.</w:t>
      </w:r>
    </w:p>
    <w:p w:rsidR="00722B93" w:rsidRDefault="00722B93" w:rsidP="00722B93">
      <w:r>
        <w:t>3.</w:t>
      </w:r>
      <w:r w:rsidRPr="00722B93">
        <w:t xml:space="preserve">Przeczytaj tekst  </w:t>
      </w:r>
      <w:proofErr w:type="spellStart"/>
      <w:r w:rsidRPr="00722B93">
        <w:t>Łk</w:t>
      </w:r>
      <w:proofErr w:type="spellEnd"/>
      <w:r w:rsidRPr="00722B93">
        <w:t xml:space="preserve"> 10,30 - 37 i na</w:t>
      </w:r>
      <w:r>
        <w:t>pisz co oznacza być miłosiernym?</w:t>
      </w:r>
    </w:p>
    <w:p w:rsidR="00722B93" w:rsidRDefault="00722B93" w:rsidP="00722B93">
      <w:r>
        <w:t>T. Orędowniczka Bożego Miłosierdzia.</w:t>
      </w:r>
    </w:p>
    <w:p w:rsidR="00722B93" w:rsidRDefault="00722B93" w:rsidP="00722B93">
      <w:r>
        <w:t xml:space="preserve">1.Św. Faustyna Kowalska - wielka orędowniczka </w:t>
      </w:r>
      <w:r w:rsidR="00E66DE7">
        <w:t>Bożego Miłosierdzia.</w:t>
      </w:r>
      <w:r w:rsidR="00F85F0F">
        <w:t xml:space="preserve"> </w:t>
      </w:r>
      <w:r w:rsidR="00E66DE7">
        <w:t>Napisz krótką notatkę o życiu i misji św. Faustyny.</w:t>
      </w:r>
    </w:p>
    <w:p w:rsidR="00E66DE7" w:rsidRPr="00722B93" w:rsidRDefault="00AF5F43" w:rsidP="00722B93">
      <w:r>
        <w:t xml:space="preserve">Filmik </w:t>
      </w:r>
      <w:hyperlink r:id="rId5" w:history="1">
        <w:r w:rsidR="00F85F0F" w:rsidRPr="00D41A32">
          <w:rPr>
            <w:rStyle w:val="Hipercze"/>
          </w:rPr>
          <w:t>https://www.youtube.com/watch?v=A5i_yUN-5yk</w:t>
        </w:r>
      </w:hyperlink>
      <w:r w:rsidR="00F85F0F">
        <w:t xml:space="preserve"> Św. Siostra Faustyna – życie i misja.</w:t>
      </w:r>
      <w:bookmarkStart w:id="0" w:name="_GoBack"/>
      <w:bookmarkEnd w:id="0"/>
    </w:p>
    <w:p w:rsidR="00907F93" w:rsidRDefault="00C250FB">
      <w:r>
        <w:t xml:space="preserve"> </w:t>
      </w:r>
    </w:p>
    <w:sectPr w:rsidR="0090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B"/>
    <w:rsid w:val="00054D1C"/>
    <w:rsid w:val="001360B4"/>
    <w:rsid w:val="00525006"/>
    <w:rsid w:val="005269DB"/>
    <w:rsid w:val="006E3977"/>
    <w:rsid w:val="00722B93"/>
    <w:rsid w:val="00907F93"/>
    <w:rsid w:val="009E62C8"/>
    <w:rsid w:val="00AC2A74"/>
    <w:rsid w:val="00AF5F43"/>
    <w:rsid w:val="00C250FB"/>
    <w:rsid w:val="00DD075F"/>
    <w:rsid w:val="00E66DE7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5i_yUN-5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2020-04-15T07:59:00Z</dcterms:created>
  <dcterms:modified xsi:type="dcterms:W3CDTF">2020-04-15T10:41:00Z</dcterms:modified>
</cp:coreProperties>
</file>